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6D" w:rsidRPr="00413454" w:rsidRDefault="00F3006B" w:rsidP="00917B6D">
      <w:pPr>
        <w:rPr>
          <w:rFonts w:ascii="GE Inspira Sans" w:hAnsi="GE Inspira Sans"/>
        </w:rPr>
      </w:pPr>
      <w:r>
        <w:rPr>
          <w:noProof/>
          <w:lang w:val="en-US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-702945</wp:posOffset>
            </wp:positionH>
            <wp:positionV relativeFrom="paragraph">
              <wp:posOffset>-836295</wp:posOffset>
            </wp:positionV>
            <wp:extent cx="1022350" cy="1389756"/>
            <wp:effectExtent l="0" t="0" r="6350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ic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389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B6D" w:rsidRPr="0096554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5EAE6EF1" wp14:editId="64E2FCF9">
                <wp:simplePos x="0" y="0"/>
                <wp:positionH relativeFrom="margin">
                  <wp:posOffset>633730</wp:posOffset>
                </wp:positionH>
                <wp:positionV relativeFrom="paragraph">
                  <wp:posOffset>281305</wp:posOffset>
                </wp:positionV>
                <wp:extent cx="5924550" cy="4191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B6D" w:rsidRDefault="00917B6D" w:rsidP="00917B6D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 w:rsidRPr="00C4297F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 xml:space="preserve">     </w:t>
                            </w:r>
                            <w:r w:rsidRPr="00B309D2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hyperlink r:id="rId6" w:history="1">
                              <w:r w:rsidR="005D2AAB" w:rsidRPr="005D2AAB">
                                <w:rPr>
                                  <w:rStyle w:val="Hyperlink"/>
                                  <w:b/>
                                  <w:color w:val="FFFFFF" w:themeColor="background1"/>
                                  <w:u w:val="none"/>
                                  <w:lang w:val="en-US"/>
                                </w:rPr>
                                <w:t>cecilia</w:t>
                              </w:r>
                              <w:r w:rsidRPr="005D2AAB">
                                <w:rPr>
                                  <w:rStyle w:val="Hyperlink"/>
                                  <w:b/>
                                  <w:color w:val="FFFFFF" w:themeColor="background1"/>
                                  <w:u w:val="none"/>
                                  <w:lang w:val="en-US"/>
                                </w:rPr>
                                <w:t>@catina.fr</w:t>
                              </w:r>
                            </w:hyperlink>
                            <w:r w:rsidRPr="00C4297F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 xml:space="preserve">                         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 xml:space="preserve">+33 (0)6 </w:t>
                            </w:r>
                            <w:r w:rsidR="005D2AAB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>36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 xml:space="preserve"> 22 84 62                       </w:t>
                            </w:r>
                            <w:r w:rsidRPr="005D2AAB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hyperlink r:id="rId7" w:history="1">
                              <w:r w:rsidRPr="005D2AAB">
                                <w:rPr>
                                  <w:rStyle w:val="Hyperlink"/>
                                  <w:b/>
                                  <w:color w:val="FFFFFF" w:themeColor="background1"/>
                                  <w:u w:val="none"/>
                                  <w:lang w:val="en-US"/>
                                </w:rPr>
                                <w:t>www.catina.fr</w:t>
                              </w:r>
                            </w:hyperlink>
                          </w:p>
                          <w:p w:rsidR="00917B6D" w:rsidRPr="00942683" w:rsidRDefault="00917B6D" w:rsidP="00917B6D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 xml:space="preserve">                                                                                                                           </w:t>
                            </w:r>
                            <w:hyperlink r:id="rId8" w:history="1">
                              <w:r w:rsidRPr="00B309D2">
                                <w:rPr>
                                  <w:rStyle w:val="Hyperlink"/>
                                  <w:b/>
                                  <w:color w:val="FFFFFF" w:themeColor="background1"/>
                                  <w:lang w:val="en-US"/>
                                </w:rPr>
                                <w:t>linkedin.com/in/</w:t>
                              </w:r>
                              <w:proofErr w:type="spellStart"/>
                              <w:r w:rsidR="005D2AAB">
                                <w:rPr>
                                  <w:rStyle w:val="Hyperlink"/>
                                  <w:b/>
                                  <w:color w:val="FFFFFF" w:themeColor="background1"/>
                                  <w:lang w:val="en-US"/>
                                </w:rPr>
                                <w:t>cecilia</w:t>
                              </w:r>
                              <w:r w:rsidRPr="00B309D2">
                                <w:rPr>
                                  <w:rStyle w:val="Hyperlink"/>
                                  <w:b/>
                                  <w:color w:val="FFFFFF" w:themeColor="background1"/>
                                  <w:lang w:val="en-US"/>
                                </w:rPr>
                                <w:t>catina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EAE6E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9pt;margin-top:22.15pt;width:466.5pt;height:33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" filled="f" stroked="f">
                <v:textbox>
                  <w:txbxContent>
                    <w:p w:rsidR="00917B6D" w:rsidRDefault="00917B6D" w:rsidP="00917B6D">
                      <w:pPr>
                        <w:spacing w:after="0"/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  <w:r w:rsidRPr="00C4297F">
                        <w:rPr>
                          <w:b/>
                          <w:color w:val="FFFFFF" w:themeColor="background1"/>
                          <w:lang w:val="en-US"/>
                        </w:rPr>
                        <w:t xml:space="preserve">     </w:t>
                      </w:r>
                      <w:r w:rsidRPr="00B309D2">
                        <w:rPr>
                          <w:b/>
                          <w:color w:val="FFFFFF" w:themeColor="background1"/>
                          <w:lang w:val="en-US"/>
                        </w:rPr>
                        <w:t xml:space="preserve"> </w:t>
                      </w:r>
                      <w:hyperlink r:id="rId9" w:history="1">
                        <w:r w:rsidR="005D2AAB" w:rsidRPr="005D2AAB">
                          <w:rPr>
                            <w:rStyle w:val="Hyperlink"/>
                            <w:b/>
                            <w:color w:val="FFFFFF" w:themeColor="background1"/>
                            <w:u w:val="none"/>
                            <w:lang w:val="en-US"/>
                          </w:rPr>
                          <w:t>cecilia</w:t>
                        </w:r>
                        <w:r w:rsidRPr="005D2AAB">
                          <w:rPr>
                            <w:rStyle w:val="Hyperlink"/>
                            <w:b/>
                            <w:color w:val="FFFFFF" w:themeColor="background1"/>
                            <w:u w:val="none"/>
                            <w:lang w:val="en-US"/>
                          </w:rPr>
                          <w:t>@catina.fr</w:t>
                        </w:r>
                      </w:hyperlink>
                      <w:r w:rsidRPr="00C4297F">
                        <w:rPr>
                          <w:b/>
                          <w:color w:val="FFFFFF" w:themeColor="background1"/>
                          <w:lang w:val="en-US"/>
                        </w:rPr>
                        <w:t xml:space="preserve">                         </w:t>
                      </w:r>
                      <w:r>
                        <w:rPr>
                          <w:b/>
                          <w:color w:val="FFFFFF" w:themeColor="background1"/>
                          <w:lang w:val="en-US"/>
                        </w:rPr>
                        <w:t xml:space="preserve">+33 (0)6 </w:t>
                      </w:r>
                      <w:r w:rsidR="005D2AAB">
                        <w:rPr>
                          <w:b/>
                          <w:color w:val="FFFFFF" w:themeColor="background1"/>
                          <w:lang w:val="en-US"/>
                        </w:rPr>
                        <w:t>36</w:t>
                      </w:r>
                      <w:r>
                        <w:rPr>
                          <w:b/>
                          <w:color w:val="FFFFFF" w:themeColor="background1"/>
                          <w:lang w:val="en-US"/>
                        </w:rPr>
                        <w:t xml:space="preserve"> 22 84 62                       </w:t>
                      </w:r>
                      <w:r w:rsidRPr="005D2AAB">
                        <w:rPr>
                          <w:b/>
                          <w:color w:val="FFFFFF" w:themeColor="background1"/>
                          <w:lang w:val="en-US"/>
                        </w:rPr>
                        <w:t xml:space="preserve"> </w:t>
                      </w:r>
                      <w:hyperlink r:id="rId10" w:history="1">
                        <w:r w:rsidRPr="005D2AAB">
                          <w:rPr>
                            <w:rStyle w:val="Hyperlink"/>
                            <w:b/>
                            <w:color w:val="FFFFFF" w:themeColor="background1"/>
                            <w:u w:val="none"/>
                            <w:lang w:val="en-US"/>
                          </w:rPr>
                          <w:t>www.catina.fr</w:t>
                        </w:r>
                      </w:hyperlink>
                    </w:p>
                    <w:p w:rsidR="00917B6D" w:rsidRPr="00942683" w:rsidRDefault="00917B6D" w:rsidP="00917B6D">
                      <w:pPr>
                        <w:spacing w:after="0"/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en-US"/>
                        </w:rPr>
                        <w:t xml:space="preserve">                                                                                                                           </w:t>
                      </w:r>
                      <w:hyperlink r:id="rId11" w:history="1">
                        <w:r w:rsidRPr="00B309D2">
                          <w:rPr>
                            <w:rStyle w:val="Hyperlink"/>
                            <w:b/>
                            <w:color w:val="FFFFFF" w:themeColor="background1"/>
                            <w:lang w:val="en-US"/>
                          </w:rPr>
                          <w:t>linkedin.com/in/</w:t>
                        </w:r>
                        <w:proofErr w:type="spellStart"/>
                        <w:r w:rsidR="005D2AAB">
                          <w:rPr>
                            <w:rStyle w:val="Hyperlink"/>
                            <w:b/>
                            <w:color w:val="FFFFFF" w:themeColor="background1"/>
                            <w:lang w:val="en-US"/>
                          </w:rPr>
                          <w:t>cecilia</w:t>
                        </w:r>
                        <w:r w:rsidRPr="00B309D2">
                          <w:rPr>
                            <w:rStyle w:val="Hyperlink"/>
                            <w:b/>
                            <w:color w:val="FFFFFF" w:themeColor="background1"/>
                            <w:lang w:val="en-US"/>
                          </w:rPr>
                          <w:t>catina</w:t>
                        </w:r>
                        <w:proofErr w:type="spellEnd"/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917B6D" w:rsidRPr="00965540">
        <w:rPr>
          <w:noProof/>
          <w:lang w:val="en-US"/>
        </w:rPr>
        <w:drawing>
          <wp:anchor distT="0" distB="0" distL="114300" distR="114300" simplePos="0" relativeHeight="251697152" behindDoc="0" locked="0" layoutInCell="1" allowOverlap="1" wp14:anchorId="730FCC19" wp14:editId="4015CDA6">
            <wp:simplePos x="0" y="0"/>
            <wp:positionH relativeFrom="column">
              <wp:posOffset>4305300</wp:posOffset>
            </wp:positionH>
            <wp:positionV relativeFrom="paragraph">
              <wp:posOffset>285115</wp:posOffset>
            </wp:positionV>
            <wp:extent cx="285750" cy="285750"/>
            <wp:effectExtent l="0" t="0" r="0" b="0"/>
            <wp:wrapNone/>
            <wp:docPr id="9" name="Graphic 9" descr="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nternet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B6D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691BF103" wp14:editId="6FF9E76A">
                <wp:simplePos x="0" y="0"/>
                <wp:positionH relativeFrom="margin">
                  <wp:posOffset>567056</wp:posOffset>
                </wp:positionH>
                <wp:positionV relativeFrom="paragraph">
                  <wp:posOffset>-795020</wp:posOffset>
                </wp:positionV>
                <wp:extent cx="3162300" cy="6477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B6D" w:rsidRPr="00917B6D" w:rsidRDefault="005D2AAB" w:rsidP="00917B6D">
                            <w:pPr>
                              <w:spacing w:after="0"/>
                              <w:rPr>
                                <w:b/>
                                <w:outline/>
                                <w:color w:val="5B9BD5" w:themeColor="accent5"/>
                                <w:sz w:val="52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5B9BD5" w:themeColor="accent5"/>
                                <w:sz w:val="52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Cecilia </w:t>
                            </w:r>
                            <w:r w:rsidR="00917B6D" w:rsidRPr="00917B6D">
                              <w:rPr>
                                <w:b/>
                                <w:outline/>
                                <w:color w:val="5B9BD5" w:themeColor="accent5"/>
                                <w:sz w:val="52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CATINA</w:t>
                            </w:r>
                          </w:p>
                          <w:p w:rsidR="00917B6D" w:rsidRPr="00917B6D" w:rsidRDefault="00917B6D" w:rsidP="00917B6D">
                            <w:pPr>
                              <w:spacing w:after="0"/>
                              <w:rPr>
                                <w:b/>
                                <w:outline/>
                                <w:color w:val="5B9BD5" w:themeColor="accent5"/>
                                <w:sz w:val="52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1BF103" id="_x0000_s1027" type="#_x0000_t202" style="position:absolute;margin-left:44.65pt;margin-top:-62.6pt;width:249pt;height:51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" filled="f" stroked="f">
                <v:textbox>
                  <w:txbxContent>
                    <w:p w:rsidR="00917B6D" w:rsidRPr="00917B6D" w:rsidRDefault="005D2AAB" w:rsidP="00917B6D">
                      <w:pPr>
                        <w:spacing w:after="0"/>
                        <w:rPr>
                          <w:b/>
                          <w:outline/>
                          <w:color w:val="5B9BD5" w:themeColor="accent5"/>
                          <w:sz w:val="52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5B9BD5" w:themeColor="accent5"/>
                          <w:sz w:val="52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Cecilia </w:t>
                      </w:r>
                      <w:r w:rsidR="00917B6D" w:rsidRPr="00917B6D">
                        <w:rPr>
                          <w:b/>
                          <w:outline/>
                          <w:color w:val="5B9BD5" w:themeColor="accent5"/>
                          <w:sz w:val="52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CATINA</w:t>
                      </w:r>
                    </w:p>
                    <w:p w:rsidR="00917B6D" w:rsidRPr="00917B6D" w:rsidRDefault="00917B6D" w:rsidP="00917B6D">
                      <w:pPr>
                        <w:spacing w:after="0"/>
                        <w:rPr>
                          <w:b/>
                          <w:outline/>
                          <w:color w:val="5B9BD5" w:themeColor="accent5"/>
                          <w:sz w:val="52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7B6D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612FB9DA" wp14:editId="7EF9D335">
                <wp:simplePos x="0" y="0"/>
                <wp:positionH relativeFrom="margin">
                  <wp:posOffset>567056</wp:posOffset>
                </wp:positionH>
                <wp:positionV relativeFrom="paragraph">
                  <wp:posOffset>-337820</wp:posOffset>
                </wp:positionV>
                <wp:extent cx="6038850" cy="647700"/>
                <wp:effectExtent l="0" t="0" r="0" b="0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7CC" w:rsidRDefault="00502F08" w:rsidP="00917B6D">
                            <w:pPr>
                              <w:spacing w:after="0"/>
                              <w:rPr>
                                <w:b/>
                                <w:color w:val="9CC2E5" w:themeColor="accent5" w:themeTint="99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9CC2E5" w:themeColor="accent5" w:themeTint="99"/>
                                <w:sz w:val="20"/>
                              </w:rPr>
                              <w:t>Analyste financier expérimenté à la recherche d'un nouveau défi</w:t>
                            </w:r>
                            <w:r w:rsidR="00F71F25">
                              <w:rPr>
                                <w:b/>
                                <w:color w:val="9CC2E5" w:themeColor="accent5" w:themeTint="99"/>
                                <w:sz w:val="20"/>
                              </w:rPr>
                              <w:t>.</w:t>
                            </w:r>
                            <w:r w:rsidR="00917B6D">
                              <w:rPr>
                                <w:b/>
                                <w:color w:val="9CC2E5" w:themeColor="accent5" w:themeTint="99"/>
                                <w:sz w:val="20"/>
                              </w:rPr>
                              <w:t xml:space="preserve"> </w:t>
                            </w:r>
                          </w:p>
                          <w:p w:rsidR="00917B6D" w:rsidRPr="00917B6D" w:rsidRDefault="00917B6D" w:rsidP="00917B6D">
                            <w:pPr>
                              <w:spacing w:after="0"/>
                              <w:rPr>
                                <w:b/>
                                <w:outline/>
                                <w:color w:val="5B9BD5" w:themeColor="accent5"/>
                                <w:sz w:val="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84805">
                              <w:rPr>
                                <w:b/>
                                <w:color w:val="9CC2E5" w:themeColor="accent5" w:themeTint="99"/>
                                <w:sz w:val="20"/>
                              </w:rPr>
                              <w:t>Reconnu</w:t>
                            </w:r>
                            <w:r w:rsidR="002E4CDC">
                              <w:rPr>
                                <w:b/>
                                <w:color w:val="9CC2E5" w:themeColor="accent5" w:themeTint="99"/>
                                <w:sz w:val="20"/>
                              </w:rPr>
                              <w:t>e</w:t>
                            </w:r>
                            <w:r w:rsidRPr="00D84805">
                              <w:rPr>
                                <w:b/>
                                <w:color w:val="9CC2E5" w:themeColor="accent5" w:themeTint="99"/>
                                <w:sz w:val="20"/>
                              </w:rPr>
                              <w:t xml:space="preserve"> comme autonome et axé</w:t>
                            </w:r>
                            <w:r w:rsidR="002E4CDC">
                              <w:rPr>
                                <w:b/>
                                <w:color w:val="9CC2E5" w:themeColor="accent5" w:themeTint="99"/>
                                <w:sz w:val="20"/>
                              </w:rPr>
                              <w:t>e</w:t>
                            </w:r>
                            <w:r w:rsidRPr="00D84805">
                              <w:rPr>
                                <w:b/>
                                <w:color w:val="9CC2E5" w:themeColor="accent5" w:themeTint="99"/>
                                <w:sz w:val="20"/>
                              </w:rPr>
                              <w:t xml:space="preserve"> sur les solutions, avec des compétences variées allant </w:t>
                            </w:r>
                            <w:r w:rsidR="001A4593" w:rsidRPr="00D84805">
                              <w:rPr>
                                <w:b/>
                                <w:color w:val="9CC2E5" w:themeColor="accent5" w:themeTint="99"/>
                                <w:sz w:val="20"/>
                              </w:rPr>
                              <w:t>du contrôle</w:t>
                            </w:r>
                            <w:r w:rsidR="001A4593">
                              <w:rPr>
                                <w:b/>
                                <w:color w:val="9CC2E5" w:themeColor="accent5" w:themeTint="99"/>
                                <w:sz w:val="20"/>
                              </w:rPr>
                              <w:t xml:space="preserve"> financier</w:t>
                            </w:r>
                            <w:r w:rsidR="001A4593" w:rsidRPr="00D84805">
                              <w:rPr>
                                <w:b/>
                                <w:color w:val="9CC2E5" w:themeColor="accent5" w:themeTint="99"/>
                                <w:sz w:val="20"/>
                              </w:rPr>
                              <w:t xml:space="preserve"> au</w:t>
                            </w:r>
                            <w:r w:rsidR="001A4593">
                              <w:rPr>
                                <w:b/>
                                <w:color w:val="9CC2E5" w:themeColor="accent5" w:themeTint="99"/>
                                <w:sz w:val="20"/>
                              </w:rPr>
                              <w:t xml:space="preserve"> contrôle de gestion</w:t>
                            </w:r>
                            <w:r>
                              <w:rPr>
                                <w:b/>
                                <w:color w:val="9CC2E5" w:themeColor="accent5" w:themeTint="99"/>
                                <w:sz w:val="20"/>
                              </w:rPr>
                              <w:t xml:space="preserve">, en passant par les </w:t>
                            </w:r>
                            <w:r w:rsidRPr="00D84805">
                              <w:rPr>
                                <w:b/>
                                <w:color w:val="9CC2E5" w:themeColor="accent5" w:themeTint="99"/>
                                <w:sz w:val="20"/>
                              </w:rPr>
                              <w:t>projets de transformation.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2FB9DA" id="_x0000_s1028" type="#_x0000_t202" style="position:absolute;margin-left:44.65pt;margin-top:-26.6pt;width:475.5pt;height:51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" filled="f" stroked="f">
                <v:textbox>
                  <w:txbxContent>
                    <w:p w:rsidR="00C137CC" w:rsidRDefault="00502F08" w:rsidP="00917B6D">
                      <w:pPr>
                        <w:spacing w:after="0"/>
                        <w:rPr>
                          <w:b/>
                          <w:color w:val="9CC2E5" w:themeColor="accent5" w:themeTint="99"/>
                          <w:sz w:val="20"/>
                        </w:rPr>
                      </w:pPr>
                      <w:r>
                        <w:rPr>
                          <w:b/>
                          <w:color w:val="9CC2E5" w:themeColor="accent5" w:themeTint="99"/>
                          <w:sz w:val="20"/>
                        </w:rPr>
                        <w:t>Analyste financier expérimenté à la recherche d'un nouveau défi</w:t>
                      </w:r>
                      <w:r w:rsidR="00F71F25">
                        <w:rPr>
                          <w:b/>
                          <w:color w:val="9CC2E5" w:themeColor="accent5" w:themeTint="99"/>
                          <w:sz w:val="20"/>
                        </w:rPr>
                        <w:t>.</w:t>
                      </w:r>
                      <w:r w:rsidR="00917B6D">
                        <w:rPr>
                          <w:b/>
                          <w:color w:val="9CC2E5" w:themeColor="accent5" w:themeTint="99"/>
                          <w:sz w:val="20"/>
                        </w:rPr>
                        <w:t xml:space="preserve"> </w:t>
                      </w:r>
                    </w:p>
                    <w:p w:rsidR="00917B6D" w:rsidRPr="00917B6D" w:rsidRDefault="00917B6D" w:rsidP="00917B6D">
                      <w:pPr>
                        <w:spacing w:after="0"/>
                        <w:rPr>
                          <w:b/>
                          <w:outline/>
                          <w:color w:val="5B9BD5" w:themeColor="accent5"/>
                          <w:sz w:val="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84805">
                        <w:rPr>
                          <w:b/>
                          <w:color w:val="9CC2E5" w:themeColor="accent5" w:themeTint="99"/>
                          <w:sz w:val="20"/>
                        </w:rPr>
                        <w:t>Reconnu</w:t>
                      </w:r>
                      <w:r w:rsidR="002E4CDC">
                        <w:rPr>
                          <w:b/>
                          <w:color w:val="9CC2E5" w:themeColor="accent5" w:themeTint="99"/>
                          <w:sz w:val="20"/>
                        </w:rPr>
                        <w:t>e</w:t>
                      </w:r>
                      <w:r w:rsidRPr="00D84805">
                        <w:rPr>
                          <w:b/>
                          <w:color w:val="9CC2E5" w:themeColor="accent5" w:themeTint="99"/>
                          <w:sz w:val="20"/>
                        </w:rPr>
                        <w:t xml:space="preserve"> comme autonome et axé</w:t>
                      </w:r>
                      <w:r w:rsidR="002E4CDC">
                        <w:rPr>
                          <w:b/>
                          <w:color w:val="9CC2E5" w:themeColor="accent5" w:themeTint="99"/>
                          <w:sz w:val="20"/>
                        </w:rPr>
                        <w:t>e</w:t>
                      </w:r>
                      <w:r w:rsidRPr="00D84805">
                        <w:rPr>
                          <w:b/>
                          <w:color w:val="9CC2E5" w:themeColor="accent5" w:themeTint="99"/>
                          <w:sz w:val="20"/>
                        </w:rPr>
                        <w:t xml:space="preserve"> sur les solutions, avec des compétences variées allant </w:t>
                      </w:r>
                      <w:r w:rsidR="001A4593" w:rsidRPr="00D84805">
                        <w:rPr>
                          <w:b/>
                          <w:color w:val="9CC2E5" w:themeColor="accent5" w:themeTint="99"/>
                          <w:sz w:val="20"/>
                        </w:rPr>
                        <w:t>du contrôle</w:t>
                      </w:r>
                      <w:r w:rsidR="001A4593">
                        <w:rPr>
                          <w:b/>
                          <w:color w:val="9CC2E5" w:themeColor="accent5" w:themeTint="99"/>
                          <w:sz w:val="20"/>
                        </w:rPr>
                        <w:t xml:space="preserve"> financier</w:t>
                      </w:r>
                      <w:r w:rsidR="001A4593" w:rsidRPr="00D84805">
                        <w:rPr>
                          <w:b/>
                          <w:color w:val="9CC2E5" w:themeColor="accent5" w:themeTint="99"/>
                          <w:sz w:val="20"/>
                        </w:rPr>
                        <w:t xml:space="preserve"> au</w:t>
                      </w:r>
                      <w:r w:rsidR="001A4593">
                        <w:rPr>
                          <w:b/>
                          <w:color w:val="9CC2E5" w:themeColor="accent5" w:themeTint="99"/>
                          <w:sz w:val="20"/>
                        </w:rPr>
                        <w:t xml:space="preserve"> contrôle de gestion</w:t>
                      </w:r>
                      <w:r>
                        <w:rPr>
                          <w:b/>
                          <w:color w:val="9CC2E5" w:themeColor="accent5" w:themeTint="99"/>
                          <w:sz w:val="20"/>
                        </w:rPr>
                        <w:t xml:space="preserve">, en passant par les </w:t>
                      </w:r>
                      <w:r w:rsidRPr="00D84805">
                        <w:rPr>
                          <w:b/>
                          <w:color w:val="9CC2E5" w:themeColor="accent5" w:themeTint="99"/>
                          <w:sz w:val="20"/>
                        </w:rPr>
                        <w:t>projets de transformation.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7B6D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8917D" wp14:editId="1C623E5B">
                <wp:simplePos x="0" y="0"/>
                <wp:positionH relativeFrom="page">
                  <wp:posOffset>3125470</wp:posOffset>
                </wp:positionH>
                <wp:positionV relativeFrom="paragraph">
                  <wp:posOffset>727075</wp:posOffset>
                </wp:positionV>
                <wp:extent cx="439102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91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80EBB3C" id="Straight Connector 5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46.1pt,57.25pt" to="591.8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" strokecolor="#4472c4 [3204]" strokeweight=".5pt">
                <v:stroke joinstyle="miter"/>
                <w10:wrap anchorx="page"/>
              </v:line>
            </w:pict>
          </mc:Fallback>
        </mc:AlternateContent>
      </w:r>
      <w:r w:rsidR="00917B6D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FEE9A5" wp14:editId="71564ECF">
                <wp:simplePos x="0" y="0"/>
                <wp:positionH relativeFrom="page">
                  <wp:align>left</wp:align>
                </wp:positionH>
                <wp:positionV relativeFrom="paragraph">
                  <wp:posOffset>-890270</wp:posOffset>
                </wp:positionV>
                <wp:extent cx="7534275" cy="1615044"/>
                <wp:effectExtent l="0" t="0" r="28575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615044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47659A" id="Rectangle 1" o:spid="_x0000_s1026" style="position:absolute;margin-left:0;margin-top:-70.1pt;width:593.25pt;height:127.15pt;z-index:-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" fillcolor="#002060" strokecolor="#002060" strokeweight="1pt">
                <w10:wrap anchorx="page"/>
              </v:rect>
            </w:pict>
          </mc:Fallback>
        </mc:AlternateContent>
      </w:r>
      <w:r w:rsidR="00917B6D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FDFCE1" wp14:editId="23DB328F">
                <wp:simplePos x="0" y="0"/>
                <wp:positionH relativeFrom="column">
                  <wp:posOffset>-709295</wp:posOffset>
                </wp:positionH>
                <wp:positionV relativeFrom="paragraph">
                  <wp:posOffset>-880745</wp:posOffset>
                </wp:positionV>
                <wp:extent cx="352425" cy="10772775"/>
                <wp:effectExtent l="0" t="0" r="9525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07727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110000"/>
                                <a:satMod val="105000"/>
                                <a:tint val="67000"/>
                                <a:alpha val="42000"/>
                              </a:schemeClr>
                            </a:gs>
                            <a:gs pos="50000">
                              <a:schemeClr val="accent5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5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F44F0A" id="Rectangle 12" o:spid="_x0000_s1026" style="position:absolute;margin-left:-55.85pt;margin-top:-69.35pt;width:27.75pt;height:84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" fillcolor="#91bce3 [2168]" stroked="f" strokeweight=".5pt">
                <v:fill color2="#7aaddd [2616]" o:opacity2="27525f" rotate="t" colors="0 #b1cbe9;.5 #a3c1e5;1 #92b9e4" focus="100%" type="gradient">
                  <o:fill v:ext="view" type="gradientUnscaled"/>
                </v:fill>
              </v:rect>
            </w:pict>
          </mc:Fallback>
        </mc:AlternateContent>
      </w:r>
    </w:p>
    <w:p w:rsidR="00917B6D" w:rsidRDefault="006761FC" w:rsidP="00917B6D">
      <w:r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1A3C62" wp14:editId="648B45B4">
                <wp:simplePos x="0" y="0"/>
                <wp:positionH relativeFrom="column">
                  <wp:posOffset>-899795</wp:posOffset>
                </wp:positionH>
                <wp:positionV relativeFrom="paragraph">
                  <wp:posOffset>316230</wp:posOffset>
                </wp:positionV>
                <wp:extent cx="3114675" cy="276225"/>
                <wp:effectExtent l="0" t="0" r="47625" b="28575"/>
                <wp:wrapNone/>
                <wp:docPr id="4" name="Arrow: 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7622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B6D" w:rsidRPr="00141C2B" w:rsidRDefault="00917B6D" w:rsidP="00917B6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41C2B">
                              <w:rPr>
                                <w:b/>
                              </w:rPr>
                              <w:t>EXPERIENCES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71A3C6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4" o:spid="_x0000_s1029" type="#_x0000_t15" style="position:absolute;margin-left:-70.85pt;margin-top:24.9pt;width:245.2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" adj="20642" fillcolor="#2f5496 [2404]" strokecolor="#2f5496 [2404]" strokeweight="1pt">
                <v:textbox>
                  <w:txbxContent>
                    <w:p w:rsidR="00917B6D" w:rsidRPr="00141C2B" w:rsidRDefault="00917B6D" w:rsidP="00917B6D">
                      <w:pPr>
                        <w:jc w:val="center"/>
                        <w:rPr>
                          <w:b/>
                        </w:rPr>
                      </w:pPr>
                      <w:r w:rsidRPr="00141C2B">
                        <w:rPr>
                          <w:b/>
                        </w:rPr>
                        <w:t>EXPERIENCES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="00917B6D">
        <w:rPr>
          <w:rFonts w:ascii="GE Inspira Sans" w:hAnsi="GE Inspira Sans"/>
          <w:noProof/>
          <w:lang w:val="en-US"/>
        </w:rPr>
        <w:drawing>
          <wp:anchor distT="0" distB="0" distL="114300" distR="114300" simplePos="0" relativeHeight="251698176" behindDoc="0" locked="0" layoutInCell="1" allowOverlap="1" wp14:anchorId="2B2F643A" wp14:editId="5424DB76">
            <wp:simplePos x="0" y="0"/>
            <wp:positionH relativeFrom="margin">
              <wp:posOffset>4362450</wp:posOffset>
            </wp:positionH>
            <wp:positionV relativeFrom="paragraph">
              <wp:posOffset>247015</wp:posOffset>
            </wp:positionV>
            <wp:extent cx="171450" cy="1714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kedin-Transparent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B6D" w:rsidRPr="00965540">
        <w:rPr>
          <w:noProof/>
          <w:lang w:val="en-US"/>
        </w:rPr>
        <w:drawing>
          <wp:anchor distT="0" distB="0" distL="114300" distR="114300" simplePos="0" relativeHeight="251696128" behindDoc="0" locked="0" layoutInCell="1" allowOverlap="1" wp14:anchorId="25042844" wp14:editId="2B898FD9">
            <wp:simplePos x="0" y="0"/>
            <wp:positionH relativeFrom="margin">
              <wp:posOffset>2503805</wp:posOffset>
            </wp:positionH>
            <wp:positionV relativeFrom="paragraph">
              <wp:posOffset>32385</wp:posOffset>
            </wp:positionV>
            <wp:extent cx="170815" cy="211455"/>
            <wp:effectExtent l="0" t="0" r="635" b="0"/>
            <wp:wrapNone/>
            <wp:docPr id="294" name="Picture 294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B6D" w:rsidRPr="00965540">
        <w:rPr>
          <w:noProof/>
          <w:lang w:val="en-US"/>
        </w:rPr>
        <w:drawing>
          <wp:anchor distT="0" distB="0" distL="114300" distR="114300" simplePos="0" relativeHeight="251695104" behindDoc="0" locked="0" layoutInCell="1" allowOverlap="1" wp14:anchorId="576034D3" wp14:editId="20D756F3">
            <wp:simplePos x="0" y="0"/>
            <wp:positionH relativeFrom="column">
              <wp:posOffset>692785</wp:posOffset>
            </wp:positionH>
            <wp:positionV relativeFrom="paragraph">
              <wp:posOffset>12700</wp:posOffset>
            </wp:positionV>
            <wp:extent cx="201295" cy="201295"/>
            <wp:effectExtent l="0" t="0" r="8255" b="8255"/>
            <wp:wrapNone/>
            <wp:docPr id="295" name="Picture 295" descr="Résultat de recherche d'images pour &quot;ICONE TRANSPARENT MAI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ésultat de recherche d'images pour &quot;ICONE TRANSPARENT MAIL&quot;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B6D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29AFBCD" wp14:editId="4EBABA31">
                <wp:simplePos x="0" y="0"/>
                <wp:positionH relativeFrom="column">
                  <wp:posOffset>3767455</wp:posOffset>
                </wp:positionH>
                <wp:positionV relativeFrom="paragraph">
                  <wp:posOffset>8291830</wp:posOffset>
                </wp:positionV>
                <wp:extent cx="2085975" cy="276225"/>
                <wp:effectExtent l="0" t="0" r="0" b="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B6D" w:rsidRPr="00575AB7" w:rsidRDefault="00917B6D" w:rsidP="00917B6D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>INTERETS</w:t>
                            </w:r>
                          </w:p>
                          <w:p w:rsidR="00917B6D" w:rsidRPr="00575AB7" w:rsidRDefault="00917B6D" w:rsidP="00917B6D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AFBCD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96.65pt;margin-top:652.9pt;width:164.25pt;height:21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" filled="f" stroked="f">
                <v:textbox>
                  <w:txbxContent>
                    <w:p w:rsidR="00917B6D" w:rsidRPr="00575AB7" w:rsidRDefault="00917B6D" w:rsidP="00917B6D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en-US"/>
                        </w:rPr>
                        <w:t>INTERETS</w:t>
                      </w:r>
                    </w:p>
                    <w:p w:rsidR="00917B6D" w:rsidRPr="00575AB7" w:rsidRDefault="00917B6D" w:rsidP="00917B6D">
                      <w:pPr>
                        <w:spacing w:after="0"/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7B6D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85D805" wp14:editId="65BD1912">
                <wp:simplePos x="0" y="0"/>
                <wp:positionH relativeFrom="page">
                  <wp:posOffset>4417060</wp:posOffset>
                </wp:positionH>
                <wp:positionV relativeFrom="paragraph">
                  <wp:posOffset>8287385</wp:posOffset>
                </wp:positionV>
                <wp:extent cx="3114675" cy="276225"/>
                <wp:effectExtent l="19050" t="0" r="28575" b="28575"/>
                <wp:wrapNone/>
                <wp:docPr id="196" name="Arrow: Pentagon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14675" cy="27622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B6D" w:rsidRDefault="00917B6D" w:rsidP="00917B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85D805" id="Arrow: Pentagon 196" o:spid="_x0000_s1032" type="#_x0000_t15" style="position:absolute;margin-left:347.8pt;margin-top:652.55pt;width:245.25pt;height:21.75pt;rotation:180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" adj="20642" fillcolor="#2f5496 [2404]" strokecolor="#2f5496 [2404]" strokeweight="1pt">
                <v:textbox>
                  <w:txbxContent>
                    <w:p w:rsidR="00917B6D" w:rsidRDefault="00917B6D" w:rsidP="00917B6D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17B6D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77BF0D" wp14:editId="66E924B2">
                <wp:simplePos x="0" y="0"/>
                <wp:positionH relativeFrom="page">
                  <wp:posOffset>3110230</wp:posOffset>
                </wp:positionH>
                <wp:positionV relativeFrom="paragraph">
                  <wp:posOffset>8423910</wp:posOffset>
                </wp:positionV>
                <wp:extent cx="439102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91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8E479D" id="Straight Connector 11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44.9pt,663.3pt" to="590.65pt,6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" strokecolor="#4472c4 [3204]" strokeweight=".5pt">
                <v:stroke joinstyle="miter"/>
                <w10:wrap anchorx="page"/>
              </v:line>
            </w:pict>
          </mc:Fallback>
        </mc:AlternateContent>
      </w:r>
      <w:r w:rsidR="00917B6D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31ABBD" wp14:editId="21963ACB">
                <wp:simplePos x="0" y="0"/>
                <wp:positionH relativeFrom="column">
                  <wp:posOffset>-899795</wp:posOffset>
                </wp:positionH>
                <wp:positionV relativeFrom="paragraph">
                  <wp:posOffset>8286115</wp:posOffset>
                </wp:positionV>
                <wp:extent cx="3114675" cy="276225"/>
                <wp:effectExtent l="0" t="0" r="47625" b="28575"/>
                <wp:wrapNone/>
                <wp:docPr id="10" name="Arrow: Pent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7622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B6D" w:rsidRPr="00141C2B" w:rsidRDefault="001A4593" w:rsidP="00917B6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ATOUTS</w:t>
                            </w:r>
                          </w:p>
                          <w:p w:rsidR="00917B6D" w:rsidRDefault="00917B6D" w:rsidP="00917B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31ABBD" id="Arrow: Pentagon 10" o:spid="_x0000_s1033" type="#_x0000_t15" style="position:absolute;margin-left:-70.85pt;margin-top:652.45pt;width:245.2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" adj="20642" fillcolor="#2f5496 [2404]" strokecolor="#2f5496 [2404]" strokeweight="1pt">
                <v:textbox>
                  <w:txbxContent>
                    <w:p w:rsidR="00917B6D" w:rsidRPr="00141C2B" w:rsidRDefault="001A4593" w:rsidP="00917B6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ATOUTS</w:t>
                      </w:r>
                    </w:p>
                    <w:p w:rsidR="00917B6D" w:rsidRDefault="00917B6D" w:rsidP="00917B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17B6D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ED7E2" wp14:editId="6E4CD6FC">
                <wp:simplePos x="0" y="0"/>
                <wp:positionH relativeFrom="page">
                  <wp:posOffset>3110230</wp:posOffset>
                </wp:positionH>
                <wp:positionV relativeFrom="paragraph">
                  <wp:posOffset>7305675</wp:posOffset>
                </wp:positionV>
                <wp:extent cx="439102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91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DC0C00" id="Straight Connector 7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44.9pt,575.25pt" to="590.65pt,8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" strokecolor="#4472c4 [3204]" strokeweight=".5pt">
                <v:stroke joinstyle="miter"/>
                <w10:wrap anchorx="page"/>
              </v:line>
            </w:pict>
          </mc:Fallback>
        </mc:AlternateContent>
      </w:r>
      <w:r w:rsidR="00917B6D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6A399D4B" wp14:editId="3F542E2C">
                <wp:simplePos x="0" y="0"/>
                <wp:positionH relativeFrom="page">
                  <wp:posOffset>2033905</wp:posOffset>
                </wp:positionH>
                <wp:positionV relativeFrom="paragraph">
                  <wp:posOffset>6075680</wp:posOffset>
                </wp:positionV>
                <wp:extent cx="5545455" cy="676275"/>
                <wp:effectExtent l="0" t="0" r="0" b="9525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545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B6D" w:rsidRPr="00141C2B" w:rsidRDefault="00917B6D" w:rsidP="00917B6D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4"/>
                              </w:rPr>
                              <w:t xml:space="preserve">Alcatel </w:t>
                            </w:r>
                            <w:r w:rsidR="000414DD">
                              <w:rPr>
                                <w:b/>
                                <w:color w:val="00B0F0"/>
                                <w:sz w:val="24"/>
                              </w:rPr>
                              <w:t>CIT</w:t>
                            </w:r>
                            <w:r w:rsidRPr="00141C2B">
                              <w:rPr>
                                <w:b/>
                                <w:color w:val="00B0F0"/>
                                <w:sz w:val="24"/>
                              </w:rPr>
                              <w:t xml:space="preserve"> – </w:t>
                            </w:r>
                            <w:r w:rsidR="000414DD" w:rsidRPr="000414DD">
                              <w:rPr>
                                <w:b/>
                                <w:color w:val="00B0F0"/>
                                <w:sz w:val="24"/>
                              </w:rPr>
                              <w:t xml:space="preserve">Contrôleur de gestion / </w:t>
                            </w:r>
                            <w:proofErr w:type="spellStart"/>
                            <w:r w:rsidR="000414DD" w:rsidRPr="00E96569">
                              <w:rPr>
                                <w:b/>
                                <w:color w:val="00B0F0"/>
                                <w:sz w:val="24"/>
                              </w:rPr>
                              <w:t>reporting</w:t>
                            </w:r>
                            <w:proofErr w:type="spellEnd"/>
                          </w:p>
                          <w:p w:rsidR="000414DD" w:rsidRPr="000414DD" w:rsidRDefault="000414DD" w:rsidP="000414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0414DD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>Contrôle de gestion</w:t>
                            </w:r>
                            <w:r w:rsidR="004D7A2B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Pr="000414DD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>/</w:t>
                            </w:r>
                            <w:r w:rsidR="004D7A2B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96569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>reporting</w:t>
                            </w:r>
                            <w:proofErr w:type="spellEnd"/>
                            <w:r w:rsidRPr="000414DD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="00F71F25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 xml:space="preserve">FCG </w:t>
                            </w:r>
                            <w:r w:rsidR="004D7A2B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 xml:space="preserve">HQ </w:t>
                            </w:r>
                            <w:r w:rsidRPr="004D7A2B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>Europe</w:t>
                            </w:r>
                            <w:r w:rsidR="004D7A2B" w:rsidRPr="004D7A2B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Pr="004D7A2B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>&amp;</w:t>
                            </w:r>
                            <w:r w:rsidR="004D7A2B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Pr="004D7A2B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>South</w:t>
                            </w:r>
                            <w:r w:rsidRPr="000414DD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>, consolidation</w:t>
                            </w:r>
                            <w:r w:rsidR="004D7A2B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>s</w:t>
                            </w:r>
                            <w:r w:rsidRPr="000414DD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>, analyses spécifiques</w:t>
                            </w:r>
                          </w:p>
                          <w:p w:rsidR="00917B6D" w:rsidRPr="00336BF9" w:rsidRDefault="000414DD" w:rsidP="000414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0414DD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>Tableaux de bord chiffre d’affaire, prise de commandes, risques, opportunités.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399D4B" id="_x0000_s1034" type="#_x0000_t202" style="position:absolute;margin-left:160.15pt;margin-top:478.4pt;width:436.65pt;height:53.2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" stroked="f">
                <v:textbox>
                  <w:txbxContent>
                    <w:p w:rsidR="00917B6D" w:rsidRPr="00141C2B" w:rsidRDefault="00917B6D" w:rsidP="00917B6D">
                      <w:pPr>
                        <w:spacing w:after="0"/>
                        <w:rPr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b/>
                          <w:color w:val="00B0F0"/>
                          <w:sz w:val="24"/>
                        </w:rPr>
                        <w:t xml:space="preserve">Alcatel </w:t>
                      </w:r>
                      <w:r w:rsidR="000414DD">
                        <w:rPr>
                          <w:b/>
                          <w:color w:val="00B0F0"/>
                          <w:sz w:val="24"/>
                        </w:rPr>
                        <w:t>CIT</w:t>
                      </w:r>
                      <w:r w:rsidRPr="00141C2B">
                        <w:rPr>
                          <w:b/>
                          <w:color w:val="00B0F0"/>
                          <w:sz w:val="24"/>
                        </w:rPr>
                        <w:t xml:space="preserve"> – </w:t>
                      </w:r>
                      <w:r w:rsidR="000414DD" w:rsidRPr="000414DD">
                        <w:rPr>
                          <w:b/>
                          <w:color w:val="00B0F0"/>
                          <w:sz w:val="24"/>
                        </w:rPr>
                        <w:t xml:space="preserve">Contrôleur de gestion / </w:t>
                      </w:r>
                      <w:proofErr w:type="spellStart"/>
                      <w:r w:rsidR="000414DD" w:rsidRPr="00E96569">
                        <w:rPr>
                          <w:b/>
                          <w:color w:val="00B0F0"/>
                          <w:sz w:val="24"/>
                        </w:rPr>
                        <w:t>reporting</w:t>
                      </w:r>
                      <w:proofErr w:type="spellEnd"/>
                    </w:p>
                    <w:p w:rsidR="000414DD" w:rsidRPr="000414DD" w:rsidRDefault="000414DD" w:rsidP="000414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</w:pPr>
                      <w:r w:rsidRPr="000414DD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>Contrôle de gestion</w:t>
                      </w:r>
                      <w:r w:rsidR="004D7A2B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Pr="000414DD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>/</w:t>
                      </w:r>
                      <w:r w:rsidR="004D7A2B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proofErr w:type="spellStart"/>
                      <w:r w:rsidRPr="00E96569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>reporting</w:t>
                      </w:r>
                      <w:proofErr w:type="spellEnd"/>
                      <w:r w:rsidRPr="000414DD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="00F71F25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 xml:space="preserve">FCG </w:t>
                      </w:r>
                      <w:r w:rsidR="004D7A2B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 xml:space="preserve">HQ </w:t>
                      </w:r>
                      <w:r w:rsidRPr="004D7A2B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>Europe</w:t>
                      </w:r>
                      <w:r w:rsidR="004D7A2B" w:rsidRPr="004D7A2B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Pr="004D7A2B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>&amp;</w:t>
                      </w:r>
                      <w:r w:rsidR="004D7A2B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Pr="004D7A2B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>South</w:t>
                      </w:r>
                      <w:r w:rsidRPr="000414DD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>, consolidation</w:t>
                      </w:r>
                      <w:r w:rsidR="004D7A2B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>s</w:t>
                      </w:r>
                      <w:r w:rsidRPr="000414DD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>, analyses spécifiques</w:t>
                      </w:r>
                    </w:p>
                    <w:p w:rsidR="00917B6D" w:rsidRPr="00336BF9" w:rsidRDefault="000414DD" w:rsidP="000414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0414DD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>Tableaux de bord chiffre d’affaire, prise de commandes, risques, opportunités.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17B6D" w:rsidRDefault="0023738A" w:rsidP="00917B6D">
      <w:r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89FB9EE" wp14:editId="12AC9A6F">
                <wp:simplePos x="0" y="0"/>
                <wp:positionH relativeFrom="column">
                  <wp:posOffset>-318770</wp:posOffset>
                </wp:positionH>
                <wp:positionV relativeFrom="paragraph">
                  <wp:posOffset>312581</wp:posOffset>
                </wp:positionV>
                <wp:extent cx="1514475" cy="7143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B6D" w:rsidRDefault="00917B6D" w:rsidP="00917B6D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04</w:t>
                            </w:r>
                            <w:r w:rsidRPr="00BE00AB">
                              <w:rPr>
                                <w:b/>
                                <w:color w:val="808080" w:themeColor="background1" w:themeShade="8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201</w:t>
                            </w:r>
                            <w:r w:rsidR="00406B58">
                              <w:rPr>
                                <w:b/>
                                <w:color w:val="808080" w:themeColor="background1" w:themeShade="80"/>
                              </w:rPr>
                              <w:t>7</w:t>
                            </w:r>
                            <w:r w:rsidRPr="00BE00AB">
                              <w:rPr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–</w:t>
                            </w:r>
                            <w:r w:rsidRPr="00BE00AB">
                              <w:rPr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Aujourd’hui</w:t>
                            </w:r>
                          </w:p>
                          <w:p w:rsidR="00917B6D" w:rsidRPr="00BE00AB" w:rsidRDefault="000414DD" w:rsidP="00917B6D">
                            <w:pPr>
                              <w:spacing w:after="0"/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Villebon</w:t>
                            </w:r>
                            <w:r w:rsidR="0023738A"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su</w:t>
                            </w:r>
                            <w:r w:rsidR="0023738A"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r-Y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vette</w:t>
                            </w:r>
                            <w:r w:rsidR="00917B6D" w:rsidRPr="00BE00AB"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, France</w:t>
                            </w:r>
                          </w:p>
                          <w:p w:rsidR="00917B6D" w:rsidRDefault="00917B6D" w:rsidP="00917B6D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:rsidR="00917B6D" w:rsidRPr="0018431A" w:rsidRDefault="00917B6D" w:rsidP="00917B6D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FB9EE" id="_x0000_s1034" type="#_x0000_t202" style="position:absolute;margin-left:-25.1pt;margin-top:24.6pt;width:119.25pt;height:56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" stroked="f">
                <v:textbox>
                  <w:txbxContent>
                    <w:p w:rsidR="00917B6D" w:rsidRDefault="00917B6D" w:rsidP="00917B6D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</w:rPr>
                        <w:t>04</w:t>
                      </w:r>
                      <w:r w:rsidRPr="00BE00AB">
                        <w:rPr>
                          <w:b/>
                          <w:color w:val="808080" w:themeColor="background1" w:themeShade="80"/>
                        </w:rPr>
                        <w:t>/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201</w:t>
                      </w:r>
                      <w:r w:rsidR="00406B58">
                        <w:rPr>
                          <w:b/>
                          <w:color w:val="808080" w:themeColor="background1" w:themeShade="80"/>
                        </w:rPr>
                        <w:t>7</w:t>
                      </w:r>
                      <w:r w:rsidRPr="00BE00AB">
                        <w:rPr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–</w:t>
                      </w:r>
                      <w:r w:rsidRPr="00BE00AB">
                        <w:rPr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Aujourd’hui</w:t>
                      </w:r>
                    </w:p>
                    <w:p w:rsidR="00917B6D" w:rsidRPr="00BE00AB" w:rsidRDefault="000414DD" w:rsidP="00917B6D">
                      <w:pPr>
                        <w:spacing w:after="0"/>
                        <w:rPr>
                          <w:i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  <w:sz w:val="20"/>
                        </w:rPr>
                        <w:t>Villebon</w:t>
                      </w:r>
                      <w:r w:rsidR="0023738A">
                        <w:rPr>
                          <w:i/>
                          <w:color w:val="808080" w:themeColor="background1" w:themeShade="80"/>
                          <w:sz w:val="20"/>
                        </w:rPr>
                        <w:t>-</w:t>
                      </w:r>
                      <w:r>
                        <w:rPr>
                          <w:i/>
                          <w:color w:val="808080" w:themeColor="background1" w:themeShade="80"/>
                          <w:sz w:val="20"/>
                        </w:rPr>
                        <w:t>su</w:t>
                      </w:r>
                      <w:r w:rsidR="0023738A">
                        <w:rPr>
                          <w:i/>
                          <w:color w:val="808080" w:themeColor="background1" w:themeShade="80"/>
                          <w:sz w:val="20"/>
                        </w:rPr>
                        <w:t>r-Y</w:t>
                      </w:r>
                      <w:r>
                        <w:rPr>
                          <w:i/>
                          <w:color w:val="808080" w:themeColor="background1" w:themeShade="80"/>
                          <w:sz w:val="20"/>
                        </w:rPr>
                        <w:t>vette</w:t>
                      </w:r>
                      <w:r w:rsidR="00917B6D" w:rsidRPr="00BE00AB">
                        <w:rPr>
                          <w:i/>
                          <w:color w:val="808080" w:themeColor="background1" w:themeShade="80"/>
                          <w:sz w:val="20"/>
                        </w:rPr>
                        <w:t>, France</w:t>
                      </w:r>
                    </w:p>
                    <w:p w:rsidR="00917B6D" w:rsidRDefault="00917B6D" w:rsidP="00917B6D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</w:p>
                    <w:p w:rsidR="00917B6D" w:rsidRPr="0018431A" w:rsidRDefault="00917B6D" w:rsidP="00917B6D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7B6D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214" behindDoc="1" locked="0" layoutInCell="1" allowOverlap="1" wp14:anchorId="2BF6EE91" wp14:editId="3B2B0C8A">
                <wp:simplePos x="0" y="0"/>
                <wp:positionH relativeFrom="column">
                  <wp:posOffset>1148080</wp:posOffset>
                </wp:positionH>
                <wp:positionV relativeFrom="paragraph">
                  <wp:posOffset>7129780</wp:posOffset>
                </wp:positionV>
                <wp:extent cx="5143500" cy="438150"/>
                <wp:effectExtent l="0" t="0" r="0" b="0"/>
                <wp:wrapTight wrapText="bothSides">
                  <wp:wrapPolygon edited="0">
                    <wp:start x="0" y="0"/>
                    <wp:lineTo x="0" y="20661"/>
                    <wp:lineTo x="21520" y="20661"/>
                    <wp:lineTo x="21520" y="0"/>
                    <wp:lineTo x="0" y="0"/>
                  </wp:wrapPolygon>
                </wp:wrapTight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B6D" w:rsidRPr="00A367B3" w:rsidRDefault="00917B6D" w:rsidP="00917B6D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  <w:r w:rsidRPr="00A367B3">
                              <w:rPr>
                                <w:b/>
                                <w:color w:val="00B0F0"/>
                                <w:sz w:val="24"/>
                              </w:rPr>
                              <w:t>Master</w:t>
                            </w:r>
                            <w:r w:rsidR="001E18D0">
                              <w:rPr>
                                <w:b/>
                                <w:color w:val="00B0F0"/>
                                <w:sz w:val="24"/>
                              </w:rPr>
                              <w:t xml:space="preserve"> 2 </w:t>
                            </w:r>
                            <w:r w:rsidR="00EA67F2">
                              <w:rPr>
                                <w:b/>
                                <w:color w:val="00B0F0"/>
                                <w:sz w:val="24"/>
                              </w:rPr>
                              <w:t>Droit, Economie, Gestion</w:t>
                            </w:r>
                          </w:p>
                          <w:p w:rsidR="00917B6D" w:rsidRPr="00A367B3" w:rsidRDefault="00EA67F2" w:rsidP="00917B6D">
                            <w:pPr>
                              <w:spacing w:after="0"/>
                              <w:rPr>
                                <w:i/>
                                <w:color w:val="808080" w:themeColor="background1" w:themeShade="80"/>
                                <w:sz w:val="1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Université Paris-Sud XI</w:t>
                            </w:r>
                            <w:r w:rsidR="00EA6026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en</w:t>
                            </w:r>
                            <w:r w:rsidR="001A4593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="005777C5">
                              <w:rPr>
                                <w:color w:val="808080" w:themeColor="background1" w:themeShade="80"/>
                                <w:sz w:val="20"/>
                              </w:rPr>
                              <w:t>partenariat</w:t>
                            </w:r>
                            <w:r w:rsidR="001A4593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Sup</w:t>
                            </w:r>
                            <w:r w:rsidR="005777C5">
                              <w:rPr>
                                <w:color w:val="808080" w:themeColor="background1" w:themeShade="80"/>
                                <w:sz w:val="20"/>
                              </w:rPr>
                              <w:t>é</w:t>
                            </w:r>
                            <w:r w:rsidR="001A4593">
                              <w:rPr>
                                <w:color w:val="808080" w:themeColor="background1" w:themeShade="80"/>
                                <w:sz w:val="20"/>
                              </w:rPr>
                              <w:t>lec/ENST</w:t>
                            </w:r>
                            <w:r w:rsidR="00917B6D" w:rsidRPr="00311296"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18"/>
                              </w:rPr>
                              <w:t>Orsay</w:t>
                            </w:r>
                            <w:r w:rsidR="00917B6D">
                              <w:rPr>
                                <w:i/>
                                <w:color w:val="808080" w:themeColor="background1" w:themeShade="80"/>
                                <w:sz w:val="18"/>
                              </w:rPr>
                              <w:t xml:space="preserve">, </w:t>
                            </w:r>
                            <w:r w:rsidR="001A4593">
                              <w:rPr>
                                <w:i/>
                                <w:color w:val="808080" w:themeColor="background1" w:themeShade="80"/>
                                <w:sz w:val="18"/>
                              </w:rPr>
                              <w:t>France</w:t>
                            </w:r>
                          </w:p>
                          <w:p w:rsidR="00917B6D" w:rsidRPr="00A367B3" w:rsidRDefault="00917B6D" w:rsidP="00917B6D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</w:p>
                          <w:p w:rsidR="00917B6D" w:rsidRPr="00A367B3" w:rsidRDefault="00917B6D" w:rsidP="00917B6D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F6EE91" id="_x0000_s1036" type="#_x0000_t202" style="position:absolute;margin-left:90.4pt;margin-top:561.4pt;width:405pt;height:34.5pt;z-index:-25165926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" stroked="f">
                <v:textbox>
                  <w:txbxContent>
                    <w:p w:rsidR="00917B6D" w:rsidRPr="00A367B3" w:rsidRDefault="00917B6D" w:rsidP="00917B6D">
                      <w:pPr>
                        <w:spacing w:after="0"/>
                        <w:rPr>
                          <w:b/>
                          <w:color w:val="00B0F0"/>
                          <w:sz w:val="24"/>
                        </w:rPr>
                      </w:pPr>
                      <w:r w:rsidRPr="00A367B3">
                        <w:rPr>
                          <w:b/>
                          <w:color w:val="00B0F0"/>
                          <w:sz w:val="24"/>
                        </w:rPr>
                        <w:t>Master</w:t>
                      </w:r>
                      <w:r w:rsidR="001E18D0">
                        <w:rPr>
                          <w:b/>
                          <w:color w:val="00B0F0"/>
                          <w:sz w:val="24"/>
                        </w:rPr>
                        <w:t xml:space="preserve"> 2 </w:t>
                      </w:r>
                      <w:r w:rsidR="00EA67F2">
                        <w:rPr>
                          <w:b/>
                          <w:color w:val="00B0F0"/>
                          <w:sz w:val="24"/>
                        </w:rPr>
                        <w:t>Droit, Economie, Gestion</w:t>
                      </w:r>
                    </w:p>
                    <w:p w:rsidR="00917B6D" w:rsidRPr="00A367B3" w:rsidRDefault="00EA67F2" w:rsidP="00917B6D">
                      <w:pPr>
                        <w:spacing w:after="0"/>
                        <w:rPr>
                          <w:i/>
                          <w:color w:val="808080" w:themeColor="background1" w:themeShade="80"/>
                          <w:sz w:val="18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>Université Paris-Sud XI</w:t>
                      </w:r>
                      <w:r w:rsidR="00EA6026">
                        <w:rPr>
                          <w:color w:val="808080" w:themeColor="background1" w:themeShade="80"/>
                          <w:sz w:val="20"/>
                        </w:rPr>
                        <w:t xml:space="preserve"> en</w:t>
                      </w:r>
                      <w:r w:rsidR="001A4593">
                        <w:rPr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="005777C5">
                        <w:rPr>
                          <w:color w:val="808080" w:themeColor="background1" w:themeShade="80"/>
                          <w:sz w:val="20"/>
                        </w:rPr>
                        <w:t>partenariat</w:t>
                      </w:r>
                      <w:r w:rsidR="001A4593">
                        <w:rPr>
                          <w:color w:val="808080" w:themeColor="background1" w:themeShade="80"/>
                          <w:sz w:val="20"/>
                        </w:rPr>
                        <w:t xml:space="preserve"> Sup</w:t>
                      </w:r>
                      <w:r w:rsidR="005777C5">
                        <w:rPr>
                          <w:color w:val="808080" w:themeColor="background1" w:themeShade="80"/>
                          <w:sz w:val="20"/>
                        </w:rPr>
                        <w:t>é</w:t>
                      </w:r>
                      <w:r w:rsidR="001A4593">
                        <w:rPr>
                          <w:color w:val="808080" w:themeColor="background1" w:themeShade="80"/>
                          <w:sz w:val="20"/>
                        </w:rPr>
                        <w:t>lec/ENST</w:t>
                      </w:r>
                      <w:r w:rsidR="00917B6D" w:rsidRPr="00311296">
                        <w:rPr>
                          <w:b/>
                          <w:color w:val="808080" w:themeColor="background1" w:themeShade="80"/>
                          <w:sz w:val="20"/>
                        </w:rPr>
                        <w:t xml:space="preserve">, </w:t>
                      </w:r>
                      <w:r>
                        <w:rPr>
                          <w:i/>
                          <w:color w:val="808080" w:themeColor="background1" w:themeShade="80"/>
                          <w:sz w:val="18"/>
                        </w:rPr>
                        <w:t>Orsay</w:t>
                      </w:r>
                      <w:r w:rsidR="00917B6D">
                        <w:rPr>
                          <w:i/>
                          <w:color w:val="808080" w:themeColor="background1" w:themeShade="80"/>
                          <w:sz w:val="18"/>
                        </w:rPr>
                        <w:t xml:space="preserve">, </w:t>
                      </w:r>
                      <w:r w:rsidR="001A4593">
                        <w:rPr>
                          <w:i/>
                          <w:color w:val="808080" w:themeColor="background1" w:themeShade="80"/>
                          <w:sz w:val="18"/>
                        </w:rPr>
                        <w:t>France</w:t>
                      </w:r>
                    </w:p>
                    <w:p w:rsidR="00917B6D" w:rsidRPr="00A367B3" w:rsidRDefault="00917B6D" w:rsidP="00917B6D">
                      <w:pPr>
                        <w:spacing w:after="0"/>
                        <w:rPr>
                          <w:b/>
                          <w:color w:val="00B0F0"/>
                          <w:sz w:val="24"/>
                        </w:rPr>
                      </w:pPr>
                    </w:p>
                    <w:p w:rsidR="00917B6D" w:rsidRPr="00A367B3" w:rsidRDefault="00917B6D" w:rsidP="00917B6D">
                      <w:pPr>
                        <w:spacing w:after="0"/>
                        <w:rPr>
                          <w:b/>
                          <w:color w:val="00B0F0"/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17B6D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D8CD821" wp14:editId="1F4C6D91">
                <wp:simplePos x="0" y="0"/>
                <wp:positionH relativeFrom="column">
                  <wp:posOffset>-205105</wp:posOffset>
                </wp:positionH>
                <wp:positionV relativeFrom="paragraph">
                  <wp:posOffset>7135495</wp:posOffset>
                </wp:positionV>
                <wp:extent cx="1266825" cy="266700"/>
                <wp:effectExtent l="0" t="0" r="9525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B6D" w:rsidRPr="00FE2975" w:rsidRDefault="00917B6D" w:rsidP="00917B6D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  <w:t>200</w:t>
                            </w:r>
                            <w:r w:rsidR="006A5950"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  <w:t>5</w:t>
                            </w:r>
                          </w:p>
                          <w:p w:rsidR="00917B6D" w:rsidRPr="00FE2975" w:rsidRDefault="00917B6D" w:rsidP="00917B6D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  <w:p w:rsidR="00917B6D" w:rsidRPr="00BE00AB" w:rsidRDefault="00917B6D" w:rsidP="00917B6D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8CD821" id="_x0000_s1037" type="#_x0000_t202" style="position:absolute;margin-left:-16.15pt;margin-top:561.85pt;width:99.75pt;height:21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" stroked="f">
                <v:textbox>
                  <w:txbxContent>
                    <w:p w:rsidR="00917B6D" w:rsidRPr="00FE2975" w:rsidRDefault="00917B6D" w:rsidP="00917B6D">
                      <w:pPr>
                        <w:spacing w:after="0"/>
                        <w:rPr>
                          <w:b/>
                          <w:color w:val="808080" w:themeColor="background1" w:themeShade="80"/>
                          <w:lang w:val="en-US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lang w:val="en-US"/>
                        </w:rPr>
                        <w:t>200</w:t>
                      </w:r>
                      <w:r w:rsidR="006A5950">
                        <w:rPr>
                          <w:b/>
                          <w:color w:val="808080" w:themeColor="background1" w:themeShade="80"/>
                          <w:lang w:val="en-US"/>
                        </w:rPr>
                        <w:t>5</w:t>
                      </w:r>
                    </w:p>
                    <w:p w:rsidR="00917B6D" w:rsidRPr="00FE2975" w:rsidRDefault="00917B6D" w:rsidP="00917B6D">
                      <w:pPr>
                        <w:spacing w:after="0"/>
                        <w:rPr>
                          <w:b/>
                          <w:color w:val="808080" w:themeColor="background1" w:themeShade="80"/>
                          <w:lang w:val="en-US"/>
                        </w:rPr>
                      </w:pPr>
                    </w:p>
                    <w:p w:rsidR="00917B6D" w:rsidRPr="00BE00AB" w:rsidRDefault="00917B6D" w:rsidP="00917B6D">
                      <w:pPr>
                        <w:spacing w:after="0"/>
                        <w:rPr>
                          <w:b/>
                          <w:color w:val="808080" w:themeColor="background1" w:themeShade="8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7B6D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521405A7" wp14:editId="6529B76D">
                <wp:simplePos x="0" y="0"/>
                <wp:positionH relativeFrom="column">
                  <wp:posOffset>1136650</wp:posOffset>
                </wp:positionH>
                <wp:positionV relativeFrom="paragraph">
                  <wp:posOffset>7513955</wp:posOffset>
                </wp:positionV>
                <wp:extent cx="5143500" cy="466725"/>
                <wp:effectExtent l="0" t="0" r="0" b="952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B6D" w:rsidRPr="007338BA" w:rsidRDefault="00917B6D" w:rsidP="00917B6D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4"/>
                              </w:rPr>
                              <w:t xml:space="preserve">Bac+5 </w:t>
                            </w:r>
                            <w:r w:rsidR="00EA67F2">
                              <w:rPr>
                                <w:b/>
                                <w:color w:val="00B0F0"/>
                                <w:sz w:val="24"/>
                              </w:rPr>
                              <w:t>Sciences</w:t>
                            </w:r>
                          </w:p>
                          <w:p w:rsidR="00917B6D" w:rsidRPr="00311296" w:rsidRDefault="00917B6D" w:rsidP="00917B6D">
                            <w:pPr>
                              <w:spacing w:after="0"/>
                              <w:rPr>
                                <w:i/>
                                <w:color w:val="808080" w:themeColor="background1" w:themeShade="80"/>
                                <w:sz w:val="1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Universit</w:t>
                            </w:r>
                            <w:r w:rsidR="00EA67F2">
                              <w:rPr>
                                <w:color w:val="808080" w:themeColor="background1" w:themeShade="80"/>
                                <w:sz w:val="20"/>
                              </w:rPr>
                              <w:t>é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="00EA67F2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de l’Ouest,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18"/>
                              </w:rPr>
                              <w:t>Timisoara, Roumanie</w:t>
                            </w:r>
                          </w:p>
                          <w:p w:rsidR="00917B6D" w:rsidRPr="007338BA" w:rsidRDefault="00917B6D" w:rsidP="00917B6D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:rsidR="00917B6D" w:rsidRPr="007338BA" w:rsidRDefault="00917B6D" w:rsidP="00917B6D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</w:p>
                          <w:p w:rsidR="00917B6D" w:rsidRPr="007338BA" w:rsidRDefault="00917B6D" w:rsidP="00917B6D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1405A7" id="_x0000_s1038" type="#_x0000_t202" style="position:absolute;margin-left:89.5pt;margin-top:591.65pt;width:405pt;height:36.7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" stroked="f">
                <v:textbox>
                  <w:txbxContent>
                    <w:p w:rsidR="00917B6D" w:rsidRPr="007338BA" w:rsidRDefault="00917B6D" w:rsidP="00917B6D">
                      <w:pPr>
                        <w:spacing w:after="0"/>
                        <w:rPr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b/>
                          <w:color w:val="00B0F0"/>
                          <w:sz w:val="24"/>
                        </w:rPr>
                        <w:t xml:space="preserve">Bac+5 </w:t>
                      </w:r>
                      <w:r w:rsidR="00EA67F2">
                        <w:rPr>
                          <w:b/>
                          <w:color w:val="00B0F0"/>
                          <w:sz w:val="24"/>
                        </w:rPr>
                        <w:t>Sciences</w:t>
                      </w:r>
                    </w:p>
                    <w:p w:rsidR="00917B6D" w:rsidRPr="00311296" w:rsidRDefault="00917B6D" w:rsidP="00917B6D">
                      <w:pPr>
                        <w:spacing w:after="0"/>
                        <w:rPr>
                          <w:i/>
                          <w:color w:val="808080" w:themeColor="background1" w:themeShade="80"/>
                          <w:sz w:val="18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>Universit</w:t>
                      </w:r>
                      <w:r w:rsidR="00EA67F2">
                        <w:rPr>
                          <w:color w:val="808080" w:themeColor="background1" w:themeShade="80"/>
                          <w:sz w:val="20"/>
                        </w:rPr>
                        <w:t>é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="00EA67F2">
                        <w:rPr>
                          <w:color w:val="808080" w:themeColor="background1" w:themeShade="80"/>
                          <w:sz w:val="20"/>
                        </w:rPr>
                        <w:t xml:space="preserve">de l’Ouest, </w:t>
                      </w:r>
                      <w:r>
                        <w:rPr>
                          <w:i/>
                          <w:color w:val="808080" w:themeColor="background1" w:themeShade="80"/>
                          <w:sz w:val="18"/>
                        </w:rPr>
                        <w:t>Timisoara, Roumanie</w:t>
                      </w:r>
                    </w:p>
                    <w:p w:rsidR="00917B6D" w:rsidRPr="007338BA" w:rsidRDefault="00917B6D" w:rsidP="00917B6D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</w:p>
                    <w:p w:rsidR="00917B6D" w:rsidRPr="007338BA" w:rsidRDefault="00917B6D" w:rsidP="00917B6D">
                      <w:pPr>
                        <w:spacing w:after="0"/>
                        <w:rPr>
                          <w:b/>
                          <w:color w:val="00B0F0"/>
                          <w:sz w:val="24"/>
                        </w:rPr>
                      </w:pPr>
                    </w:p>
                    <w:p w:rsidR="00917B6D" w:rsidRPr="007338BA" w:rsidRDefault="00917B6D" w:rsidP="00917B6D">
                      <w:pPr>
                        <w:spacing w:after="0"/>
                        <w:rPr>
                          <w:b/>
                          <w:color w:val="00B0F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7B6D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0C6EAFAF" wp14:editId="0D56934F">
                <wp:simplePos x="0" y="0"/>
                <wp:positionH relativeFrom="column">
                  <wp:posOffset>-194310</wp:posOffset>
                </wp:positionH>
                <wp:positionV relativeFrom="paragraph">
                  <wp:posOffset>7541260</wp:posOffset>
                </wp:positionV>
                <wp:extent cx="1266825" cy="266700"/>
                <wp:effectExtent l="0" t="0" r="9525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B6D" w:rsidRPr="00FE2975" w:rsidRDefault="00917B6D" w:rsidP="00917B6D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  <w:t>199</w:t>
                            </w:r>
                            <w:r w:rsidR="00566AE3"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  <w:t xml:space="preserve"> </w:t>
                            </w:r>
                          </w:p>
                          <w:p w:rsidR="00917B6D" w:rsidRPr="00FE2975" w:rsidRDefault="00917B6D" w:rsidP="00917B6D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  <w:p w:rsidR="00917B6D" w:rsidRPr="00BE00AB" w:rsidRDefault="00917B6D" w:rsidP="00917B6D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6EAFAF" id="_x0000_s1039" type="#_x0000_t202" style="position:absolute;margin-left:-15.3pt;margin-top:593.8pt;width:99.75pt;height:21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" stroked="f">
                <v:textbox>
                  <w:txbxContent>
                    <w:p w:rsidR="00917B6D" w:rsidRPr="00FE2975" w:rsidRDefault="00917B6D" w:rsidP="00917B6D">
                      <w:pPr>
                        <w:spacing w:after="0"/>
                        <w:rPr>
                          <w:b/>
                          <w:color w:val="808080" w:themeColor="background1" w:themeShade="80"/>
                          <w:lang w:val="en-US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lang w:val="en-US"/>
                        </w:rPr>
                        <w:t>199</w:t>
                      </w:r>
                      <w:r w:rsidR="00566AE3">
                        <w:rPr>
                          <w:b/>
                          <w:color w:val="808080" w:themeColor="background1" w:themeShade="80"/>
                          <w:lang w:val="en-US"/>
                        </w:rPr>
                        <w:t>4</w:t>
                      </w:r>
                      <w:r>
                        <w:rPr>
                          <w:b/>
                          <w:color w:val="808080" w:themeColor="background1" w:themeShade="80"/>
                          <w:lang w:val="en-US"/>
                        </w:rPr>
                        <w:t xml:space="preserve"> </w:t>
                      </w:r>
                    </w:p>
                    <w:p w:rsidR="00917B6D" w:rsidRPr="00FE2975" w:rsidRDefault="00917B6D" w:rsidP="00917B6D">
                      <w:pPr>
                        <w:spacing w:after="0"/>
                        <w:rPr>
                          <w:b/>
                          <w:color w:val="808080" w:themeColor="background1" w:themeShade="80"/>
                          <w:lang w:val="en-US"/>
                        </w:rPr>
                      </w:pPr>
                    </w:p>
                    <w:p w:rsidR="00917B6D" w:rsidRPr="00BE00AB" w:rsidRDefault="00917B6D" w:rsidP="00917B6D">
                      <w:pPr>
                        <w:spacing w:after="0"/>
                        <w:rPr>
                          <w:b/>
                          <w:color w:val="808080" w:themeColor="background1" w:themeShade="8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7B6D">
        <w:t xml:space="preserve">    </w:t>
      </w:r>
    </w:p>
    <w:p w:rsidR="0024680A" w:rsidRDefault="00A945B2">
      <w:bookmarkStart w:id="0" w:name="_GoBack"/>
      <w:bookmarkEnd w:id="0"/>
      <w:r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A1B38CC" wp14:editId="415EB32A">
                <wp:simplePos x="0" y="0"/>
                <wp:positionH relativeFrom="column">
                  <wp:posOffset>-271145</wp:posOffset>
                </wp:positionH>
                <wp:positionV relativeFrom="paragraph">
                  <wp:posOffset>1481616</wp:posOffset>
                </wp:positionV>
                <wp:extent cx="1295400" cy="62865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B6D" w:rsidRDefault="00917B6D" w:rsidP="00917B6D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0</w:t>
                            </w:r>
                            <w:r w:rsidR="00406B58">
                              <w:rPr>
                                <w:b/>
                                <w:color w:val="808080" w:themeColor="background1" w:themeShade="80"/>
                              </w:rPr>
                              <w:t>9</w:t>
                            </w:r>
                            <w:r w:rsidRPr="00BE00AB">
                              <w:rPr>
                                <w:b/>
                                <w:color w:val="808080" w:themeColor="background1" w:themeShade="8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20</w:t>
                            </w:r>
                            <w:r w:rsidR="00406B58">
                              <w:rPr>
                                <w:b/>
                                <w:color w:val="808080" w:themeColor="background1" w:themeShade="80"/>
                              </w:rPr>
                              <w:t>11</w:t>
                            </w:r>
                            <w:r w:rsidRPr="00BE00AB">
                              <w:rPr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–</w:t>
                            </w:r>
                            <w:r w:rsidRPr="00BE00AB">
                              <w:rPr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04/20</w:t>
                            </w:r>
                            <w:r w:rsidR="00406B58">
                              <w:rPr>
                                <w:b/>
                                <w:color w:val="808080" w:themeColor="background1" w:themeShade="80"/>
                              </w:rPr>
                              <w:t>17</w:t>
                            </w:r>
                          </w:p>
                          <w:p w:rsidR="00917B6D" w:rsidRDefault="00826E57" w:rsidP="00917B6D">
                            <w:pPr>
                              <w:spacing w:after="0"/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Paris 7E</w:t>
                            </w:r>
                            <w:r w:rsidR="00917B6D" w:rsidRPr="00BE00AB"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 xml:space="preserve">, </w:t>
                            </w:r>
                            <w:r w:rsidR="00073FC9"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France</w:t>
                            </w:r>
                          </w:p>
                          <w:p w:rsidR="00073FC9" w:rsidRPr="00BE00AB" w:rsidRDefault="00073FC9" w:rsidP="00917B6D">
                            <w:pPr>
                              <w:spacing w:after="0"/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La Défense, France</w:t>
                            </w:r>
                          </w:p>
                          <w:p w:rsidR="00917B6D" w:rsidRDefault="00917B6D" w:rsidP="00917B6D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:rsidR="00917B6D" w:rsidRPr="00C137CC" w:rsidRDefault="00917B6D" w:rsidP="00917B6D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B38CC" id="_x0000_s1039" type="#_x0000_t202" style="position:absolute;margin-left:-21.35pt;margin-top:116.65pt;width:102pt;height:49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" stroked="f">
                <v:textbox>
                  <w:txbxContent>
                    <w:p w:rsidR="00917B6D" w:rsidRDefault="00917B6D" w:rsidP="00917B6D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</w:rPr>
                        <w:t>0</w:t>
                      </w:r>
                      <w:r w:rsidR="00406B58">
                        <w:rPr>
                          <w:b/>
                          <w:color w:val="808080" w:themeColor="background1" w:themeShade="80"/>
                        </w:rPr>
                        <w:t>9</w:t>
                      </w:r>
                      <w:r w:rsidRPr="00BE00AB">
                        <w:rPr>
                          <w:b/>
                          <w:color w:val="808080" w:themeColor="background1" w:themeShade="80"/>
                        </w:rPr>
                        <w:t>/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20</w:t>
                      </w:r>
                      <w:r w:rsidR="00406B58">
                        <w:rPr>
                          <w:b/>
                          <w:color w:val="808080" w:themeColor="background1" w:themeShade="80"/>
                        </w:rPr>
                        <w:t>11</w:t>
                      </w:r>
                      <w:r w:rsidRPr="00BE00AB">
                        <w:rPr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–</w:t>
                      </w:r>
                      <w:r w:rsidRPr="00BE00AB">
                        <w:rPr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04/20</w:t>
                      </w:r>
                      <w:r w:rsidR="00406B58">
                        <w:rPr>
                          <w:b/>
                          <w:color w:val="808080" w:themeColor="background1" w:themeShade="80"/>
                        </w:rPr>
                        <w:t>17</w:t>
                      </w:r>
                    </w:p>
                    <w:p w:rsidR="00917B6D" w:rsidRDefault="00826E57" w:rsidP="00917B6D">
                      <w:pPr>
                        <w:spacing w:after="0"/>
                        <w:rPr>
                          <w:i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  <w:sz w:val="20"/>
                        </w:rPr>
                        <w:t>Paris 7E</w:t>
                      </w:r>
                      <w:r w:rsidR="00917B6D" w:rsidRPr="00BE00AB">
                        <w:rPr>
                          <w:i/>
                          <w:color w:val="808080" w:themeColor="background1" w:themeShade="80"/>
                          <w:sz w:val="20"/>
                        </w:rPr>
                        <w:t xml:space="preserve">, </w:t>
                      </w:r>
                      <w:r w:rsidR="00073FC9">
                        <w:rPr>
                          <w:i/>
                          <w:color w:val="808080" w:themeColor="background1" w:themeShade="80"/>
                          <w:sz w:val="20"/>
                        </w:rPr>
                        <w:t>France</w:t>
                      </w:r>
                    </w:p>
                    <w:p w:rsidR="00073FC9" w:rsidRPr="00BE00AB" w:rsidRDefault="00073FC9" w:rsidP="00917B6D">
                      <w:pPr>
                        <w:spacing w:after="0"/>
                        <w:rPr>
                          <w:i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  <w:sz w:val="20"/>
                        </w:rPr>
                        <w:t>La Défense, France</w:t>
                      </w:r>
                    </w:p>
                    <w:p w:rsidR="00917B6D" w:rsidRDefault="00917B6D" w:rsidP="00917B6D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</w:p>
                    <w:p w:rsidR="00917B6D" w:rsidRPr="00C137CC" w:rsidRDefault="00917B6D" w:rsidP="00917B6D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02AD45EE" wp14:editId="4C607861">
                <wp:simplePos x="0" y="0"/>
                <wp:positionH relativeFrom="page">
                  <wp:posOffset>2019300</wp:posOffset>
                </wp:positionH>
                <wp:positionV relativeFrom="paragraph">
                  <wp:posOffset>1476214</wp:posOffset>
                </wp:positionV>
                <wp:extent cx="5556250" cy="2390775"/>
                <wp:effectExtent l="0" t="0" r="6350" b="952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B6D" w:rsidRPr="00B71030" w:rsidRDefault="000414DD" w:rsidP="00917B6D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  <w:r w:rsidRPr="00B71030">
                              <w:rPr>
                                <w:b/>
                                <w:color w:val="00B0F0"/>
                                <w:sz w:val="24"/>
                              </w:rPr>
                              <w:t xml:space="preserve">GE Power Conversion HQ </w:t>
                            </w:r>
                            <w:r w:rsidR="00917B6D" w:rsidRPr="00B71030">
                              <w:rPr>
                                <w:b/>
                                <w:color w:val="00B0F0"/>
                                <w:sz w:val="24"/>
                              </w:rPr>
                              <w:t xml:space="preserve">– </w:t>
                            </w:r>
                            <w:r w:rsidR="00B71030" w:rsidRPr="000414DD">
                              <w:rPr>
                                <w:b/>
                                <w:color w:val="00B0F0"/>
                                <w:sz w:val="24"/>
                              </w:rPr>
                              <w:t xml:space="preserve">Contrôleur de gestion / </w:t>
                            </w:r>
                            <w:proofErr w:type="spellStart"/>
                            <w:r w:rsidR="00B71030" w:rsidRPr="00E96569">
                              <w:rPr>
                                <w:b/>
                                <w:color w:val="00B0F0"/>
                                <w:sz w:val="24"/>
                              </w:rPr>
                              <w:t>reporting</w:t>
                            </w:r>
                            <w:proofErr w:type="spellEnd"/>
                          </w:p>
                          <w:p w:rsidR="001A4593" w:rsidRPr="001A4593" w:rsidRDefault="001A4593" w:rsidP="001A45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1A4593">
                              <w:rPr>
                                <w:color w:val="808080" w:themeColor="background1" w:themeShade="80"/>
                                <w:sz w:val="20"/>
                              </w:rPr>
                              <w:t>Contrôle de gestion</w:t>
                            </w:r>
                            <w:r w:rsidR="00F71F25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Pr="001A4593">
                              <w:rPr>
                                <w:color w:val="808080" w:themeColor="background1" w:themeShade="80"/>
                                <w:sz w:val="20"/>
                              </w:rPr>
                              <w:t>/</w:t>
                            </w:r>
                            <w:r w:rsidR="00F71F25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Pr="004D7A2B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reporting</w:t>
                            </w:r>
                            <w:r w:rsidRPr="001A4593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HQ</w:t>
                            </w:r>
                          </w:p>
                          <w:p w:rsidR="001A4593" w:rsidRPr="001A4593" w:rsidRDefault="001A4593" w:rsidP="001A45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1A4593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Global DT/DF Lead, reconciliation</w:t>
                            </w:r>
                            <w:r w:rsidR="00F71F25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1A4593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/</w:t>
                            </w:r>
                            <w:r w:rsidR="00F71F25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1A4593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clean-up</w:t>
                            </w:r>
                            <w:r w:rsidR="00F71F25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1A4593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/</w:t>
                            </w:r>
                            <w:r w:rsidR="00F71F25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1A4593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disconnect clearing</w:t>
                            </w:r>
                          </w:p>
                          <w:p w:rsidR="001A4593" w:rsidRPr="001A4593" w:rsidRDefault="001A4593" w:rsidP="001A45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1A4593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Mise en place nouveau procès DT/DF </w:t>
                            </w:r>
                            <w:proofErr w:type="spellStart"/>
                            <w:r w:rsidRPr="00E96569">
                              <w:rPr>
                                <w:color w:val="808080" w:themeColor="background1" w:themeShade="80"/>
                                <w:sz w:val="20"/>
                              </w:rPr>
                              <w:t>customer</w:t>
                            </w:r>
                            <w:proofErr w:type="spellEnd"/>
                            <w:r w:rsidRPr="001A4593">
                              <w:rPr>
                                <w:color w:val="808080" w:themeColor="background1" w:themeShade="80"/>
                                <w:sz w:val="20"/>
                              </w:rPr>
                              <w:t>/sites first.</w:t>
                            </w:r>
                          </w:p>
                          <w:p w:rsidR="001A4593" w:rsidRPr="001A4593" w:rsidRDefault="001A4593" w:rsidP="001A45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1A4593">
                              <w:rPr>
                                <w:color w:val="808080" w:themeColor="background1" w:themeShade="80"/>
                                <w:sz w:val="20"/>
                              </w:rPr>
                              <w:t>Coordination procès IBS, implémentation, formation pour 12 unités locales</w:t>
                            </w:r>
                          </w:p>
                          <w:p w:rsidR="001A4593" w:rsidRPr="001A4593" w:rsidRDefault="001A4593" w:rsidP="001A45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1A4593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Acteur clé dans le projet de refonte HFM </w:t>
                            </w:r>
                          </w:p>
                          <w:p w:rsidR="00F71F25" w:rsidRDefault="001A4593" w:rsidP="00A94AF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F71F25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HQ FP&amp;A</w:t>
                            </w:r>
                            <w:r w:rsidR="00F71F25" w:rsidRPr="00F71F25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 Analyst</w:t>
                            </w:r>
                            <w:r w:rsidRPr="00F71F25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, coordination </w:t>
                            </w:r>
                            <w:r w:rsidR="00F71F25" w:rsidRPr="00F71F25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du reporting G</w:t>
                            </w:r>
                            <w:r w:rsidRPr="00F71F25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lobal Backlog </w:t>
                            </w:r>
                          </w:p>
                          <w:p w:rsidR="001A4593" w:rsidRPr="00F71F25" w:rsidRDefault="000B1B21" w:rsidP="001A45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F71F25">
                              <w:rPr>
                                <w:color w:val="808080" w:themeColor="background1" w:themeShade="80"/>
                                <w:sz w:val="20"/>
                              </w:rPr>
                              <w:t>Amélioration</w:t>
                            </w:r>
                            <w:r w:rsidR="00F71F25" w:rsidRPr="00F71F25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de la visibilité sur les facteurs 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de </w:t>
                            </w:r>
                            <w:proofErr w:type="spellStart"/>
                            <w:r w:rsidR="001A4593" w:rsidRPr="00E96569">
                              <w:rPr>
                                <w:color w:val="808080" w:themeColor="background1" w:themeShade="80"/>
                                <w:sz w:val="20"/>
                              </w:rPr>
                              <w:t>backlog</w:t>
                            </w:r>
                            <w:proofErr w:type="spellEnd"/>
                            <w:r w:rsidR="001A4593" w:rsidRPr="00525963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1A4593" w:rsidRPr="00E96569">
                              <w:rPr>
                                <w:color w:val="808080" w:themeColor="background1" w:themeShade="80"/>
                                <w:sz w:val="20"/>
                              </w:rPr>
                              <w:t>movement</w:t>
                            </w:r>
                            <w:proofErr w:type="spellEnd"/>
                            <w:r w:rsidR="001A4593" w:rsidRPr="00F71F25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</w:p>
                          <w:p w:rsidR="001A4593" w:rsidRPr="000B1B21" w:rsidRDefault="001A4593" w:rsidP="001A45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0B1B21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Lead </w:t>
                            </w:r>
                            <w:r w:rsidR="000B1B21" w:rsidRPr="000B1B21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pour la migration de la base de </w:t>
                            </w:r>
                            <w:r w:rsidR="000B1B21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données </w:t>
                            </w:r>
                            <w:proofErr w:type="spellStart"/>
                            <w:r w:rsidRPr="00E96569">
                              <w:rPr>
                                <w:color w:val="808080" w:themeColor="background1" w:themeShade="80"/>
                                <w:sz w:val="20"/>
                              </w:rPr>
                              <w:t>backlog</w:t>
                            </w:r>
                            <w:proofErr w:type="spellEnd"/>
                            <w:r w:rsidRPr="000B1B21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="000B1B21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de </w:t>
                            </w:r>
                            <w:proofErr w:type="spellStart"/>
                            <w:r w:rsidR="000B1B21">
                              <w:rPr>
                                <w:color w:val="808080" w:themeColor="background1" w:themeShade="80"/>
                                <w:sz w:val="20"/>
                              </w:rPr>
                              <w:t>D</w:t>
                            </w:r>
                            <w:r w:rsidRPr="000B1B21">
                              <w:rPr>
                                <w:color w:val="808080" w:themeColor="background1" w:themeShade="80"/>
                                <w:sz w:val="20"/>
                              </w:rPr>
                              <w:t>atamart</w:t>
                            </w:r>
                            <w:proofErr w:type="spellEnd"/>
                            <w:r w:rsidRPr="000B1B21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="000B1B21">
                              <w:rPr>
                                <w:color w:val="808080" w:themeColor="background1" w:themeShade="80"/>
                                <w:sz w:val="20"/>
                              </w:rPr>
                              <w:t>vers D</w:t>
                            </w:r>
                            <w:r w:rsidRPr="000B1B21">
                              <w:rPr>
                                <w:color w:val="808080" w:themeColor="background1" w:themeShade="80"/>
                                <w:sz w:val="20"/>
                              </w:rPr>
                              <w:t>ata</w:t>
                            </w:r>
                            <w:r w:rsidR="000B1B21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L</w:t>
                            </w:r>
                            <w:r w:rsidR="00646387">
                              <w:rPr>
                                <w:color w:val="808080" w:themeColor="background1" w:themeShade="80"/>
                                <w:sz w:val="20"/>
                              </w:rPr>
                              <w:t>ake</w:t>
                            </w:r>
                          </w:p>
                          <w:p w:rsidR="001A4593" w:rsidRPr="001A4593" w:rsidRDefault="001A4593" w:rsidP="001A45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1A4593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Lead Sales Plan </w:t>
                            </w:r>
                            <w:r w:rsidRPr="004D7A2B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reporting</w:t>
                            </w:r>
                            <w:r w:rsidRPr="001A4593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pour tous les sites </w:t>
                            </w:r>
                            <w:r w:rsidR="000B1B21">
                              <w:rPr>
                                <w:color w:val="808080" w:themeColor="background1" w:themeShade="80"/>
                                <w:sz w:val="20"/>
                              </w:rPr>
                              <w:t>Power Conversion</w:t>
                            </w:r>
                          </w:p>
                          <w:p w:rsidR="001A4593" w:rsidRPr="001A4593" w:rsidRDefault="001A4593" w:rsidP="001A45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1A4593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Projet analyses automatiques du </w:t>
                            </w:r>
                            <w:proofErr w:type="spellStart"/>
                            <w:r w:rsidRPr="00E96569">
                              <w:rPr>
                                <w:color w:val="808080" w:themeColor="background1" w:themeShade="80"/>
                                <w:sz w:val="20"/>
                              </w:rPr>
                              <w:t>backlog</w:t>
                            </w:r>
                            <w:proofErr w:type="spellEnd"/>
                            <w:r w:rsidRPr="001A4593">
                              <w:rPr>
                                <w:color w:val="808080" w:themeColor="background1" w:themeShade="80"/>
                                <w:sz w:val="20"/>
                              </w:rPr>
                              <w:t>, coordination avec l'</w:t>
                            </w:r>
                            <w:r w:rsidR="000B1B21" w:rsidRPr="001A4593">
                              <w:rPr>
                                <w:color w:val="808080" w:themeColor="background1" w:themeShade="80"/>
                                <w:sz w:val="20"/>
                              </w:rPr>
                              <w:t>équipe</w:t>
                            </w:r>
                            <w:r w:rsidRPr="001A4593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IT pour </w:t>
                            </w:r>
                            <w:r w:rsidR="000B1B21" w:rsidRPr="001A4593">
                              <w:rPr>
                                <w:color w:val="808080" w:themeColor="background1" w:themeShade="80"/>
                                <w:sz w:val="20"/>
                              </w:rPr>
                              <w:t>customisation</w:t>
                            </w:r>
                            <w:r w:rsidRPr="001A4593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Tableau</w:t>
                            </w:r>
                          </w:p>
                          <w:p w:rsidR="00917B6D" w:rsidRDefault="000B1B21" w:rsidP="001A45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1A4593">
                              <w:rPr>
                                <w:color w:val="808080" w:themeColor="background1" w:themeShade="80"/>
                                <w:sz w:val="20"/>
                              </w:rPr>
                              <w:t>Réconciliation</w:t>
                            </w:r>
                            <w:r w:rsidR="001A4593" w:rsidRPr="001A4593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1A4593" w:rsidRPr="00E96569">
                              <w:rPr>
                                <w:color w:val="808080" w:themeColor="background1" w:themeShade="80"/>
                                <w:sz w:val="20"/>
                              </w:rPr>
                              <w:t>backlog</w:t>
                            </w:r>
                            <w:proofErr w:type="spellEnd"/>
                            <w:r w:rsidR="001A4593" w:rsidRPr="001A4593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Services entre Sales Force et le rapport officiel du </w:t>
                            </w:r>
                            <w:proofErr w:type="spellStart"/>
                            <w:r w:rsidR="001A4593" w:rsidRPr="00E96569">
                              <w:rPr>
                                <w:color w:val="808080" w:themeColor="background1" w:themeShade="80"/>
                                <w:sz w:val="20"/>
                              </w:rPr>
                              <w:t>Backlog</w:t>
                            </w:r>
                            <w:proofErr w:type="spellEnd"/>
                            <w:r w:rsidR="001A4593" w:rsidRPr="001A4593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(convertibilité)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D45EE" id="_x0000_s1040" type="#_x0000_t202" style="position:absolute;margin-left:159pt;margin-top:116.25pt;width:437.5pt;height:188.2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" stroked="f">
                <v:textbox>
                  <w:txbxContent>
                    <w:p w:rsidR="00917B6D" w:rsidRPr="00B71030" w:rsidRDefault="000414DD" w:rsidP="00917B6D">
                      <w:pPr>
                        <w:spacing w:after="0"/>
                        <w:rPr>
                          <w:b/>
                          <w:color w:val="00B0F0"/>
                          <w:sz w:val="24"/>
                        </w:rPr>
                      </w:pPr>
                      <w:r w:rsidRPr="00B71030">
                        <w:rPr>
                          <w:b/>
                          <w:color w:val="00B0F0"/>
                          <w:sz w:val="24"/>
                        </w:rPr>
                        <w:t xml:space="preserve">GE Power Conversion HQ </w:t>
                      </w:r>
                      <w:r w:rsidR="00917B6D" w:rsidRPr="00B71030">
                        <w:rPr>
                          <w:b/>
                          <w:color w:val="00B0F0"/>
                          <w:sz w:val="24"/>
                        </w:rPr>
                        <w:t xml:space="preserve">– </w:t>
                      </w:r>
                      <w:r w:rsidR="00B71030" w:rsidRPr="000414DD">
                        <w:rPr>
                          <w:b/>
                          <w:color w:val="00B0F0"/>
                          <w:sz w:val="24"/>
                        </w:rPr>
                        <w:t xml:space="preserve">Contrôleur de gestion / </w:t>
                      </w:r>
                      <w:proofErr w:type="spellStart"/>
                      <w:r w:rsidR="00B71030" w:rsidRPr="00E96569">
                        <w:rPr>
                          <w:b/>
                          <w:color w:val="00B0F0"/>
                          <w:sz w:val="24"/>
                        </w:rPr>
                        <w:t>reporting</w:t>
                      </w:r>
                      <w:proofErr w:type="spellEnd"/>
                    </w:p>
                    <w:p w:rsidR="001A4593" w:rsidRPr="001A4593" w:rsidRDefault="001A4593" w:rsidP="001A45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1A4593">
                        <w:rPr>
                          <w:color w:val="808080" w:themeColor="background1" w:themeShade="80"/>
                          <w:sz w:val="20"/>
                        </w:rPr>
                        <w:t>Contrôle de gestion</w:t>
                      </w:r>
                      <w:r w:rsidR="00F71F25">
                        <w:rPr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Pr="001A4593">
                        <w:rPr>
                          <w:color w:val="808080" w:themeColor="background1" w:themeShade="80"/>
                          <w:sz w:val="20"/>
                        </w:rPr>
                        <w:t>/</w:t>
                      </w:r>
                      <w:r w:rsidR="00F71F25">
                        <w:rPr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Pr="004D7A2B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reporting</w:t>
                      </w:r>
                      <w:r w:rsidRPr="001A4593">
                        <w:rPr>
                          <w:color w:val="808080" w:themeColor="background1" w:themeShade="80"/>
                          <w:sz w:val="20"/>
                        </w:rPr>
                        <w:t xml:space="preserve"> HQ</w:t>
                      </w:r>
                    </w:p>
                    <w:p w:rsidR="001A4593" w:rsidRPr="001A4593" w:rsidRDefault="001A4593" w:rsidP="001A45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1A4593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Global DT/DF Lead, reconciliation</w:t>
                      </w:r>
                      <w:r w:rsidR="00F71F25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 xml:space="preserve"> </w:t>
                      </w:r>
                      <w:r w:rsidRPr="001A4593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/</w:t>
                      </w:r>
                      <w:r w:rsidR="00F71F25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 xml:space="preserve"> </w:t>
                      </w:r>
                      <w:r w:rsidRPr="001A4593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clean-up</w:t>
                      </w:r>
                      <w:r w:rsidR="00F71F25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 xml:space="preserve"> </w:t>
                      </w:r>
                      <w:r w:rsidRPr="001A4593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/</w:t>
                      </w:r>
                      <w:r w:rsidR="00F71F25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 xml:space="preserve"> </w:t>
                      </w:r>
                      <w:r w:rsidRPr="001A4593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disconnect clearing</w:t>
                      </w:r>
                    </w:p>
                    <w:p w:rsidR="001A4593" w:rsidRPr="001A4593" w:rsidRDefault="001A4593" w:rsidP="001A45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1A4593">
                        <w:rPr>
                          <w:color w:val="808080" w:themeColor="background1" w:themeShade="80"/>
                          <w:sz w:val="20"/>
                        </w:rPr>
                        <w:t xml:space="preserve">Mise en place nouveau procès DT/DF </w:t>
                      </w:r>
                      <w:proofErr w:type="spellStart"/>
                      <w:r w:rsidRPr="00E96569">
                        <w:rPr>
                          <w:color w:val="808080" w:themeColor="background1" w:themeShade="80"/>
                          <w:sz w:val="20"/>
                        </w:rPr>
                        <w:t>customer</w:t>
                      </w:r>
                      <w:proofErr w:type="spellEnd"/>
                      <w:r w:rsidRPr="001A4593">
                        <w:rPr>
                          <w:color w:val="808080" w:themeColor="background1" w:themeShade="80"/>
                          <w:sz w:val="20"/>
                        </w:rPr>
                        <w:t>/sites first.</w:t>
                      </w:r>
                    </w:p>
                    <w:p w:rsidR="001A4593" w:rsidRPr="001A4593" w:rsidRDefault="001A4593" w:rsidP="001A45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1A4593">
                        <w:rPr>
                          <w:color w:val="808080" w:themeColor="background1" w:themeShade="80"/>
                          <w:sz w:val="20"/>
                        </w:rPr>
                        <w:t>Coordination procès IBS, implémentation, formation pour 12 unités locales</w:t>
                      </w:r>
                    </w:p>
                    <w:p w:rsidR="001A4593" w:rsidRPr="001A4593" w:rsidRDefault="001A4593" w:rsidP="001A45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1A4593">
                        <w:rPr>
                          <w:color w:val="808080" w:themeColor="background1" w:themeShade="80"/>
                          <w:sz w:val="20"/>
                        </w:rPr>
                        <w:t xml:space="preserve">Acteur clé dans le projet de refonte HFM </w:t>
                      </w:r>
                    </w:p>
                    <w:p w:rsidR="00F71F25" w:rsidRDefault="001A4593" w:rsidP="00A94AF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F71F25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HQ FP&amp;A</w:t>
                      </w:r>
                      <w:r w:rsidR="00F71F25" w:rsidRPr="00F71F25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 xml:space="preserve"> Analyst</w:t>
                      </w:r>
                      <w:r w:rsidRPr="00F71F25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 xml:space="preserve">, coordination </w:t>
                      </w:r>
                      <w:r w:rsidR="00F71F25" w:rsidRPr="00F71F25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du reporting G</w:t>
                      </w:r>
                      <w:r w:rsidRPr="00F71F25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 xml:space="preserve">lobal Backlog </w:t>
                      </w:r>
                    </w:p>
                    <w:p w:rsidR="001A4593" w:rsidRPr="00F71F25" w:rsidRDefault="000B1B21" w:rsidP="001A45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F71F25">
                        <w:rPr>
                          <w:color w:val="808080" w:themeColor="background1" w:themeShade="80"/>
                          <w:sz w:val="20"/>
                        </w:rPr>
                        <w:t>Amélioration</w:t>
                      </w:r>
                      <w:r w:rsidR="00F71F25" w:rsidRPr="00F71F25">
                        <w:rPr>
                          <w:color w:val="808080" w:themeColor="background1" w:themeShade="80"/>
                          <w:sz w:val="20"/>
                        </w:rPr>
                        <w:t xml:space="preserve"> de la visibilité sur les facteurs 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de </w:t>
                      </w:r>
                      <w:proofErr w:type="spellStart"/>
                      <w:r w:rsidR="001A4593" w:rsidRPr="00E96569">
                        <w:rPr>
                          <w:color w:val="808080" w:themeColor="background1" w:themeShade="80"/>
                          <w:sz w:val="20"/>
                        </w:rPr>
                        <w:t>backlog</w:t>
                      </w:r>
                      <w:proofErr w:type="spellEnd"/>
                      <w:r w:rsidR="001A4593" w:rsidRPr="00525963">
                        <w:rPr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proofErr w:type="spellStart"/>
                      <w:r w:rsidR="001A4593" w:rsidRPr="00E96569">
                        <w:rPr>
                          <w:color w:val="808080" w:themeColor="background1" w:themeShade="80"/>
                          <w:sz w:val="20"/>
                        </w:rPr>
                        <w:t>movement</w:t>
                      </w:r>
                      <w:proofErr w:type="spellEnd"/>
                      <w:r w:rsidR="001A4593" w:rsidRPr="00F71F25">
                        <w:rPr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</w:p>
                    <w:p w:rsidR="001A4593" w:rsidRPr="000B1B21" w:rsidRDefault="001A4593" w:rsidP="001A45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0B1B21">
                        <w:rPr>
                          <w:color w:val="808080" w:themeColor="background1" w:themeShade="80"/>
                          <w:sz w:val="20"/>
                        </w:rPr>
                        <w:t xml:space="preserve">Lead </w:t>
                      </w:r>
                      <w:r w:rsidR="000B1B21" w:rsidRPr="000B1B21">
                        <w:rPr>
                          <w:color w:val="808080" w:themeColor="background1" w:themeShade="80"/>
                          <w:sz w:val="20"/>
                        </w:rPr>
                        <w:t xml:space="preserve">pour la migration de la base de </w:t>
                      </w:r>
                      <w:r w:rsidR="000B1B21">
                        <w:rPr>
                          <w:color w:val="808080" w:themeColor="background1" w:themeShade="80"/>
                          <w:sz w:val="20"/>
                        </w:rPr>
                        <w:t xml:space="preserve">données </w:t>
                      </w:r>
                      <w:proofErr w:type="spellStart"/>
                      <w:r w:rsidRPr="00E96569">
                        <w:rPr>
                          <w:color w:val="808080" w:themeColor="background1" w:themeShade="80"/>
                          <w:sz w:val="20"/>
                        </w:rPr>
                        <w:t>backlog</w:t>
                      </w:r>
                      <w:proofErr w:type="spellEnd"/>
                      <w:r w:rsidRPr="000B1B21">
                        <w:rPr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="000B1B21">
                        <w:rPr>
                          <w:color w:val="808080" w:themeColor="background1" w:themeShade="80"/>
                          <w:sz w:val="20"/>
                        </w:rPr>
                        <w:t xml:space="preserve">de </w:t>
                      </w:r>
                      <w:proofErr w:type="spellStart"/>
                      <w:r w:rsidR="000B1B21">
                        <w:rPr>
                          <w:color w:val="808080" w:themeColor="background1" w:themeShade="80"/>
                          <w:sz w:val="20"/>
                        </w:rPr>
                        <w:t>D</w:t>
                      </w:r>
                      <w:r w:rsidRPr="000B1B21">
                        <w:rPr>
                          <w:color w:val="808080" w:themeColor="background1" w:themeShade="80"/>
                          <w:sz w:val="20"/>
                        </w:rPr>
                        <w:t>atamart</w:t>
                      </w:r>
                      <w:proofErr w:type="spellEnd"/>
                      <w:r w:rsidRPr="000B1B21">
                        <w:rPr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="000B1B21">
                        <w:rPr>
                          <w:color w:val="808080" w:themeColor="background1" w:themeShade="80"/>
                          <w:sz w:val="20"/>
                        </w:rPr>
                        <w:t>vers D</w:t>
                      </w:r>
                      <w:r w:rsidRPr="000B1B21">
                        <w:rPr>
                          <w:color w:val="808080" w:themeColor="background1" w:themeShade="80"/>
                          <w:sz w:val="20"/>
                        </w:rPr>
                        <w:t>ata</w:t>
                      </w:r>
                      <w:r w:rsidR="000B1B21">
                        <w:rPr>
                          <w:color w:val="808080" w:themeColor="background1" w:themeShade="80"/>
                          <w:sz w:val="20"/>
                        </w:rPr>
                        <w:t xml:space="preserve"> L</w:t>
                      </w:r>
                      <w:r w:rsidR="00646387">
                        <w:rPr>
                          <w:color w:val="808080" w:themeColor="background1" w:themeShade="80"/>
                          <w:sz w:val="20"/>
                        </w:rPr>
                        <w:t>ake</w:t>
                      </w:r>
                    </w:p>
                    <w:p w:rsidR="001A4593" w:rsidRPr="001A4593" w:rsidRDefault="001A4593" w:rsidP="001A45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1A4593">
                        <w:rPr>
                          <w:color w:val="808080" w:themeColor="background1" w:themeShade="80"/>
                          <w:sz w:val="20"/>
                        </w:rPr>
                        <w:t xml:space="preserve">Lead Sales Plan </w:t>
                      </w:r>
                      <w:r w:rsidRPr="004D7A2B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reporting</w:t>
                      </w:r>
                      <w:r w:rsidRPr="001A4593">
                        <w:rPr>
                          <w:color w:val="808080" w:themeColor="background1" w:themeShade="80"/>
                          <w:sz w:val="20"/>
                        </w:rPr>
                        <w:t xml:space="preserve"> pour tous les sites </w:t>
                      </w:r>
                      <w:r w:rsidR="000B1B21">
                        <w:rPr>
                          <w:color w:val="808080" w:themeColor="background1" w:themeShade="80"/>
                          <w:sz w:val="20"/>
                        </w:rPr>
                        <w:t>Power Conversion</w:t>
                      </w:r>
                    </w:p>
                    <w:p w:rsidR="001A4593" w:rsidRPr="001A4593" w:rsidRDefault="001A4593" w:rsidP="001A45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1A4593">
                        <w:rPr>
                          <w:color w:val="808080" w:themeColor="background1" w:themeShade="80"/>
                          <w:sz w:val="20"/>
                        </w:rPr>
                        <w:t xml:space="preserve">Projet analyses automatiques du </w:t>
                      </w:r>
                      <w:proofErr w:type="spellStart"/>
                      <w:r w:rsidRPr="00E96569">
                        <w:rPr>
                          <w:color w:val="808080" w:themeColor="background1" w:themeShade="80"/>
                          <w:sz w:val="20"/>
                        </w:rPr>
                        <w:t>backlog</w:t>
                      </w:r>
                      <w:proofErr w:type="spellEnd"/>
                      <w:r w:rsidRPr="001A4593">
                        <w:rPr>
                          <w:color w:val="808080" w:themeColor="background1" w:themeShade="80"/>
                          <w:sz w:val="20"/>
                        </w:rPr>
                        <w:t>, coordination avec l'</w:t>
                      </w:r>
                      <w:r w:rsidR="000B1B21" w:rsidRPr="001A4593">
                        <w:rPr>
                          <w:color w:val="808080" w:themeColor="background1" w:themeShade="80"/>
                          <w:sz w:val="20"/>
                        </w:rPr>
                        <w:t>équipe</w:t>
                      </w:r>
                      <w:r w:rsidRPr="001A4593">
                        <w:rPr>
                          <w:color w:val="808080" w:themeColor="background1" w:themeShade="80"/>
                          <w:sz w:val="20"/>
                        </w:rPr>
                        <w:t xml:space="preserve"> IT pour </w:t>
                      </w:r>
                      <w:r w:rsidR="000B1B21" w:rsidRPr="001A4593">
                        <w:rPr>
                          <w:color w:val="808080" w:themeColor="background1" w:themeShade="80"/>
                          <w:sz w:val="20"/>
                        </w:rPr>
                        <w:t>customisation</w:t>
                      </w:r>
                      <w:r w:rsidRPr="001A4593">
                        <w:rPr>
                          <w:color w:val="808080" w:themeColor="background1" w:themeShade="80"/>
                          <w:sz w:val="20"/>
                        </w:rPr>
                        <w:t xml:space="preserve"> Tableau</w:t>
                      </w:r>
                    </w:p>
                    <w:p w:rsidR="00917B6D" w:rsidRDefault="000B1B21" w:rsidP="001A45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1A4593">
                        <w:rPr>
                          <w:color w:val="808080" w:themeColor="background1" w:themeShade="80"/>
                          <w:sz w:val="20"/>
                        </w:rPr>
                        <w:t>Réconciliation</w:t>
                      </w:r>
                      <w:r w:rsidR="001A4593" w:rsidRPr="001A4593">
                        <w:rPr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proofErr w:type="spellStart"/>
                      <w:r w:rsidR="001A4593" w:rsidRPr="00E96569">
                        <w:rPr>
                          <w:color w:val="808080" w:themeColor="background1" w:themeShade="80"/>
                          <w:sz w:val="20"/>
                        </w:rPr>
                        <w:t>backlog</w:t>
                      </w:r>
                      <w:proofErr w:type="spellEnd"/>
                      <w:r w:rsidR="001A4593" w:rsidRPr="001A4593">
                        <w:rPr>
                          <w:color w:val="808080" w:themeColor="background1" w:themeShade="80"/>
                          <w:sz w:val="20"/>
                        </w:rPr>
                        <w:t xml:space="preserve"> Services entre Sales Force et le rapport officiel du </w:t>
                      </w:r>
                      <w:proofErr w:type="spellStart"/>
                      <w:r w:rsidR="001A4593" w:rsidRPr="00E96569">
                        <w:rPr>
                          <w:color w:val="808080" w:themeColor="background1" w:themeShade="80"/>
                          <w:sz w:val="20"/>
                        </w:rPr>
                        <w:t>Backlog</w:t>
                      </w:r>
                      <w:proofErr w:type="spellEnd"/>
                      <w:r w:rsidR="001A4593" w:rsidRPr="001A4593">
                        <w:rPr>
                          <w:color w:val="808080" w:themeColor="background1" w:themeShade="80"/>
                          <w:sz w:val="20"/>
                        </w:rPr>
                        <w:t xml:space="preserve"> (convertibilité)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690C2FEA" wp14:editId="13972629">
                <wp:simplePos x="0" y="0"/>
                <wp:positionH relativeFrom="page">
                  <wp:posOffset>2033516</wp:posOffset>
                </wp:positionH>
                <wp:positionV relativeFrom="paragraph">
                  <wp:posOffset>24622</wp:posOffset>
                </wp:positionV>
                <wp:extent cx="5514975" cy="1521725"/>
                <wp:effectExtent l="0" t="0" r="9525" b="254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152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B6D" w:rsidRPr="008647F0" w:rsidRDefault="000414DD" w:rsidP="00917B6D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>GE Power Conversion</w:t>
                            </w:r>
                            <w:r w:rsidR="00917B6D" w:rsidRPr="008647F0"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826E57"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 xml:space="preserve">France </w:t>
                            </w:r>
                            <w:r w:rsidR="00917B6D" w:rsidRPr="008647F0"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 xml:space="preserve">– </w:t>
                            </w:r>
                            <w:r w:rsidR="00B71030"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>Project Finance Controller</w:t>
                            </w:r>
                          </w:p>
                          <w:p w:rsidR="00CA07EB" w:rsidRPr="00CA07EB" w:rsidRDefault="00CA07EB" w:rsidP="00CA07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CA07EB">
                              <w:rPr>
                                <w:color w:val="808080" w:themeColor="background1" w:themeShade="80"/>
                                <w:sz w:val="20"/>
                              </w:rPr>
                              <w:t>Gestion de portefeuille services marine</w:t>
                            </w:r>
                            <w:r w:rsidR="000B1B21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Pr="00CA07EB">
                              <w:rPr>
                                <w:color w:val="808080" w:themeColor="background1" w:themeShade="80"/>
                                <w:sz w:val="20"/>
                              </w:rPr>
                              <w:t>/</w:t>
                            </w:r>
                            <w:r w:rsidR="000B1B21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Pr="00CA07EB">
                              <w:rPr>
                                <w:color w:val="808080" w:themeColor="background1" w:themeShade="80"/>
                                <w:sz w:val="20"/>
                              </w:rPr>
                              <w:t>industrie</w:t>
                            </w:r>
                            <w:r w:rsidR="000B1B21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Pr="00CA07EB">
                              <w:rPr>
                                <w:color w:val="808080" w:themeColor="background1" w:themeShade="80"/>
                                <w:sz w:val="20"/>
                              </w:rPr>
                              <w:t>/</w:t>
                            </w:r>
                            <w:r w:rsidR="000B1B21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Pr="00CA07EB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solaire, </w:t>
                            </w:r>
                            <w:r w:rsidR="000B1B21" w:rsidRPr="00CA07EB">
                              <w:rPr>
                                <w:color w:val="808080" w:themeColor="background1" w:themeShade="80"/>
                                <w:sz w:val="20"/>
                              </w:rPr>
                              <w:t>équipements</w:t>
                            </w:r>
                            <w:r w:rsidRPr="00CA07EB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et services </w:t>
                            </w:r>
                            <w:proofErr w:type="spellStart"/>
                            <w:r w:rsidRPr="00E96569">
                              <w:rPr>
                                <w:color w:val="808080" w:themeColor="background1" w:themeShade="80"/>
                                <w:sz w:val="20"/>
                              </w:rPr>
                              <w:t>Oil</w:t>
                            </w:r>
                            <w:proofErr w:type="spellEnd"/>
                            <w:r w:rsidR="000B1B21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Pr="00CA07EB">
                              <w:rPr>
                                <w:color w:val="808080" w:themeColor="background1" w:themeShade="80"/>
                                <w:sz w:val="20"/>
                              </w:rPr>
                              <w:t>&amp;</w:t>
                            </w:r>
                            <w:r w:rsidR="000B1B21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A07EB">
                              <w:rPr>
                                <w:color w:val="808080" w:themeColor="background1" w:themeShade="80"/>
                                <w:sz w:val="20"/>
                              </w:rPr>
                              <w:t>Gas</w:t>
                            </w:r>
                            <w:proofErr w:type="spellEnd"/>
                          </w:p>
                          <w:p w:rsidR="00CA07EB" w:rsidRDefault="00CA07EB" w:rsidP="00CA07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646387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Project Management SP</w:t>
                            </w:r>
                            <w:r w:rsidR="000B1B21" w:rsidRPr="00646387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646387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/</w:t>
                            </w:r>
                            <w:r w:rsidR="000B1B21" w:rsidRPr="00646387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646387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QMI</w:t>
                            </w:r>
                            <w:r w:rsidR="000B1B21" w:rsidRPr="00646387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646387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/</w:t>
                            </w:r>
                            <w:r w:rsidR="000B1B21" w:rsidRPr="00646387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646387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BBR, </w:t>
                            </w:r>
                            <w:r w:rsidR="00646387" w:rsidRPr="00646387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forecast</w:t>
                            </w:r>
                            <w:r w:rsidRPr="00646387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, Operational Support, </w:t>
                            </w:r>
                            <w:proofErr w:type="spellStart"/>
                            <w:r w:rsidR="00A945B2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norme</w:t>
                            </w:r>
                            <w:proofErr w:type="spellEnd"/>
                            <w:r w:rsidR="00A945B2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646387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ASC606 </w:t>
                            </w:r>
                          </w:p>
                          <w:p w:rsidR="00646387" w:rsidRPr="00646387" w:rsidRDefault="00A945B2" w:rsidP="00CA07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Suivi</w:t>
                            </w:r>
                            <w:proofErr w:type="spellEnd"/>
                            <w:r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projet</w:t>
                            </w:r>
                            <w:proofErr w:type="spellEnd"/>
                            <w:r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: sales, margin, billing, over-dues, cash, warranty</w:t>
                            </w:r>
                          </w:p>
                          <w:p w:rsidR="00CA07EB" w:rsidRPr="00CA07EB" w:rsidRDefault="00CA07EB" w:rsidP="00CA07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CA07EB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Revues CMR, </w:t>
                            </w:r>
                            <w:r w:rsidR="000B1B21" w:rsidRPr="00CA07EB">
                              <w:rPr>
                                <w:color w:val="808080" w:themeColor="background1" w:themeShade="80"/>
                                <w:sz w:val="20"/>
                              </w:rPr>
                              <w:t>préparation</w:t>
                            </w:r>
                            <w:r w:rsidRPr="00CA07EB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, support, gestion, challenge des réponses </w:t>
                            </w:r>
                            <w:r w:rsidR="000B1B21" w:rsidRPr="00CA07EB">
                              <w:rPr>
                                <w:color w:val="808080" w:themeColor="background1" w:themeShade="80"/>
                                <w:sz w:val="20"/>
                              </w:rPr>
                              <w:t>opérationnelles</w:t>
                            </w:r>
                            <w:r w:rsidRPr="00CA07EB">
                              <w:rPr>
                                <w:color w:val="808080" w:themeColor="background1" w:themeShade="80"/>
                                <w:sz w:val="20"/>
                              </w:rPr>
                              <w:t>, suivi WF</w:t>
                            </w:r>
                          </w:p>
                          <w:p w:rsidR="00CA07EB" w:rsidRPr="00CA07EB" w:rsidRDefault="00CA07EB" w:rsidP="00CA07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proofErr w:type="spellStart"/>
                            <w:r w:rsidRPr="00E96569">
                              <w:rPr>
                                <w:color w:val="808080" w:themeColor="background1" w:themeShade="80"/>
                                <w:sz w:val="20"/>
                              </w:rPr>
                              <w:t>Closing</w:t>
                            </w:r>
                            <w:proofErr w:type="spellEnd"/>
                            <w:r w:rsidRPr="00CA07EB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, gestion des items </w:t>
                            </w:r>
                            <w:r w:rsidR="000B1B21" w:rsidRPr="00CA07EB">
                              <w:rPr>
                                <w:color w:val="808080" w:themeColor="background1" w:themeShade="80"/>
                                <w:sz w:val="20"/>
                              </w:rPr>
                              <w:t>spécifiques</w:t>
                            </w:r>
                            <w:r w:rsidR="000B1B21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Pr="00CA07EB">
                              <w:rPr>
                                <w:color w:val="808080" w:themeColor="background1" w:themeShade="80"/>
                                <w:sz w:val="20"/>
                              </w:rPr>
                              <w:t>/</w:t>
                            </w:r>
                            <w:r w:rsidR="000B1B21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="000B1B21" w:rsidRPr="00CA07EB">
                              <w:rPr>
                                <w:color w:val="808080" w:themeColor="background1" w:themeShade="80"/>
                                <w:sz w:val="20"/>
                              </w:rPr>
                              <w:t>récurrents</w:t>
                            </w:r>
                            <w:r w:rsidRPr="00CA07EB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dans les délais</w:t>
                            </w:r>
                          </w:p>
                          <w:p w:rsidR="00CA07EB" w:rsidRPr="00CA07EB" w:rsidRDefault="00CA07EB" w:rsidP="00CA07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CA07EB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Support Finance avec HFM et Oracle, suivi des </w:t>
                            </w:r>
                            <w:r w:rsidR="000B1B21" w:rsidRPr="00CA07EB">
                              <w:rPr>
                                <w:color w:val="808080" w:themeColor="background1" w:themeShade="80"/>
                                <w:sz w:val="20"/>
                              </w:rPr>
                              <w:t>requetés</w:t>
                            </w:r>
                            <w:r w:rsidRPr="00CA07EB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96569">
                              <w:rPr>
                                <w:color w:val="808080" w:themeColor="background1" w:themeShade="80"/>
                                <w:sz w:val="20"/>
                              </w:rPr>
                              <w:t>controllership</w:t>
                            </w:r>
                            <w:proofErr w:type="spellEnd"/>
                            <w:r w:rsidRPr="00CA07EB">
                              <w:rPr>
                                <w:color w:val="808080" w:themeColor="background1" w:themeShade="80"/>
                                <w:sz w:val="20"/>
                              </w:rPr>
                              <w:t>, Audit interne et externe</w:t>
                            </w:r>
                          </w:p>
                          <w:p w:rsidR="00917B6D" w:rsidRDefault="00CA07EB" w:rsidP="00CA07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CA07EB">
                              <w:rPr>
                                <w:color w:val="808080" w:themeColor="background1" w:themeShade="80"/>
                                <w:sz w:val="20"/>
                              </w:rPr>
                              <w:t>Automatisation procès Sales Plan pour toute l'</w:t>
                            </w:r>
                            <w:r w:rsidR="000B1B21" w:rsidRPr="00CA07EB">
                              <w:rPr>
                                <w:color w:val="808080" w:themeColor="background1" w:themeShade="80"/>
                                <w:sz w:val="20"/>
                              </w:rPr>
                              <w:t>équipe</w:t>
                            </w:r>
                            <w:r w:rsidRPr="00CA07EB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OTR Villebon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C2FEA" id="_x0000_s1041" type="#_x0000_t202" style="position:absolute;margin-left:160.1pt;margin-top:1.95pt;width:434.25pt;height:119.8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" stroked="f">
                <v:textbox>
                  <w:txbxContent>
                    <w:p w:rsidR="00917B6D" w:rsidRPr="008647F0" w:rsidRDefault="000414DD" w:rsidP="00917B6D">
                      <w:pPr>
                        <w:spacing w:after="0"/>
                        <w:rPr>
                          <w:b/>
                          <w:color w:val="00B0F0"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color w:val="00B0F0"/>
                          <w:sz w:val="24"/>
                          <w:lang w:val="en-US"/>
                        </w:rPr>
                        <w:t>GE Power Conversion</w:t>
                      </w:r>
                      <w:r w:rsidR="00917B6D" w:rsidRPr="008647F0">
                        <w:rPr>
                          <w:b/>
                          <w:color w:val="00B0F0"/>
                          <w:sz w:val="24"/>
                          <w:lang w:val="en-US"/>
                        </w:rPr>
                        <w:t xml:space="preserve"> </w:t>
                      </w:r>
                      <w:r w:rsidR="00826E57">
                        <w:rPr>
                          <w:b/>
                          <w:color w:val="00B0F0"/>
                          <w:sz w:val="24"/>
                          <w:lang w:val="en-US"/>
                        </w:rPr>
                        <w:t xml:space="preserve">France </w:t>
                      </w:r>
                      <w:r w:rsidR="00917B6D" w:rsidRPr="008647F0">
                        <w:rPr>
                          <w:b/>
                          <w:color w:val="00B0F0"/>
                          <w:sz w:val="24"/>
                          <w:lang w:val="en-US"/>
                        </w:rPr>
                        <w:t xml:space="preserve">– </w:t>
                      </w:r>
                      <w:r w:rsidR="00B71030">
                        <w:rPr>
                          <w:b/>
                          <w:color w:val="00B0F0"/>
                          <w:sz w:val="24"/>
                          <w:lang w:val="en-US"/>
                        </w:rPr>
                        <w:t>Project Finance Controller</w:t>
                      </w:r>
                    </w:p>
                    <w:p w:rsidR="00CA07EB" w:rsidRPr="00CA07EB" w:rsidRDefault="00CA07EB" w:rsidP="00CA07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CA07EB">
                        <w:rPr>
                          <w:color w:val="808080" w:themeColor="background1" w:themeShade="80"/>
                          <w:sz w:val="20"/>
                        </w:rPr>
                        <w:t>Gestion de portefeuille services marine</w:t>
                      </w:r>
                      <w:r w:rsidR="000B1B21">
                        <w:rPr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Pr="00CA07EB">
                        <w:rPr>
                          <w:color w:val="808080" w:themeColor="background1" w:themeShade="80"/>
                          <w:sz w:val="20"/>
                        </w:rPr>
                        <w:t>/</w:t>
                      </w:r>
                      <w:r w:rsidR="000B1B21">
                        <w:rPr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Pr="00CA07EB">
                        <w:rPr>
                          <w:color w:val="808080" w:themeColor="background1" w:themeShade="80"/>
                          <w:sz w:val="20"/>
                        </w:rPr>
                        <w:t>industrie</w:t>
                      </w:r>
                      <w:r w:rsidR="000B1B21">
                        <w:rPr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Pr="00CA07EB">
                        <w:rPr>
                          <w:color w:val="808080" w:themeColor="background1" w:themeShade="80"/>
                          <w:sz w:val="20"/>
                        </w:rPr>
                        <w:t>/</w:t>
                      </w:r>
                      <w:r w:rsidR="000B1B21">
                        <w:rPr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Pr="00CA07EB">
                        <w:rPr>
                          <w:color w:val="808080" w:themeColor="background1" w:themeShade="80"/>
                          <w:sz w:val="20"/>
                        </w:rPr>
                        <w:t xml:space="preserve">solaire, </w:t>
                      </w:r>
                      <w:r w:rsidR="000B1B21" w:rsidRPr="00CA07EB">
                        <w:rPr>
                          <w:color w:val="808080" w:themeColor="background1" w:themeShade="80"/>
                          <w:sz w:val="20"/>
                        </w:rPr>
                        <w:t>équipements</w:t>
                      </w:r>
                      <w:r w:rsidRPr="00CA07EB">
                        <w:rPr>
                          <w:color w:val="808080" w:themeColor="background1" w:themeShade="80"/>
                          <w:sz w:val="20"/>
                        </w:rPr>
                        <w:t xml:space="preserve"> et services </w:t>
                      </w:r>
                      <w:proofErr w:type="spellStart"/>
                      <w:r w:rsidRPr="00E96569">
                        <w:rPr>
                          <w:color w:val="808080" w:themeColor="background1" w:themeShade="80"/>
                          <w:sz w:val="20"/>
                        </w:rPr>
                        <w:t>Oil</w:t>
                      </w:r>
                      <w:proofErr w:type="spellEnd"/>
                      <w:r w:rsidR="000B1B21">
                        <w:rPr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Pr="00CA07EB">
                        <w:rPr>
                          <w:color w:val="808080" w:themeColor="background1" w:themeShade="80"/>
                          <w:sz w:val="20"/>
                        </w:rPr>
                        <w:t>&amp;</w:t>
                      </w:r>
                      <w:r w:rsidR="000B1B21">
                        <w:rPr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proofErr w:type="spellStart"/>
                      <w:r w:rsidRPr="00CA07EB">
                        <w:rPr>
                          <w:color w:val="808080" w:themeColor="background1" w:themeShade="80"/>
                          <w:sz w:val="20"/>
                        </w:rPr>
                        <w:t>Gas</w:t>
                      </w:r>
                      <w:proofErr w:type="spellEnd"/>
                    </w:p>
                    <w:p w:rsidR="00CA07EB" w:rsidRDefault="00CA07EB" w:rsidP="00CA07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646387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Project Management SP</w:t>
                      </w:r>
                      <w:r w:rsidR="000B1B21" w:rsidRPr="00646387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 xml:space="preserve"> </w:t>
                      </w:r>
                      <w:r w:rsidRPr="00646387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/</w:t>
                      </w:r>
                      <w:r w:rsidR="000B1B21" w:rsidRPr="00646387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 xml:space="preserve"> </w:t>
                      </w:r>
                      <w:r w:rsidRPr="00646387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QMI</w:t>
                      </w:r>
                      <w:r w:rsidR="000B1B21" w:rsidRPr="00646387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 xml:space="preserve"> </w:t>
                      </w:r>
                      <w:r w:rsidRPr="00646387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/</w:t>
                      </w:r>
                      <w:r w:rsidR="000B1B21" w:rsidRPr="00646387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 xml:space="preserve"> </w:t>
                      </w:r>
                      <w:r w:rsidRPr="00646387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 xml:space="preserve">BBR, </w:t>
                      </w:r>
                      <w:r w:rsidR="00646387" w:rsidRPr="00646387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forecast</w:t>
                      </w:r>
                      <w:r w:rsidRPr="00646387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 xml:space="preserve">, Operational Support, </w:t>
                      </w:r>
                      <w:proofErr w:type="spellStart"/>
                      <w:r w:rsidR="00A945B2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norme</w:t>
                      </w:r>
                      <w:proofErr w:type="spellEnd"/>
                      <w:r w:rsidR="00A945B2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 xml:space="preserve"> </w:t>
                      </w:r>
                      <w:r w:rsidRPr="00646387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 xml:space="preserve">ASC606 </w:t>
                      </w:r>
                    </w:p>
                    <w:p w:rsidR="00646387" w:rsidRPr="00646387" w:rsidRDefault="00A945B2" w:rsidP="00CA07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proofErr w:type="spellStart"/>
                      <w:r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Suivi</w:t>
                      </w:r>
                      <w:proofErr w:type="spellEnd"/>
                      <w:r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projet</w:t>
                      </w:r>
                      <w:proofErr w:type="spellEnd"/>
                      <w:r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: sales, margin, billing, over-dues, cash, warranty</w:t>
                      </w:r>
                    </w:p>
                    <w:p w:rsidR="00CA07EB" w:rsidRPr="00CA07EB" w:rsidRDefault="00CA07EB" w:rsidP="00CA07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CA07EB">
                        <w:rPr>
                          <w:color w:val="808080" w:themeColor="background1" w:themeShade="80"/>
                          <w:sz w:val="20"/>
                        </w:rPr>
                        <w:t xml:space="preserve">Revues CMR, </w:t>
                      </w:r>
                      <w:r w:rsidR="000B1B21" w:rsidRPr="00CA07EB">
                        <w:rPr>
                          <w:color w:val="808080" w:themeColor="background1" w:themeShade="80"/>
                          <w:sz w:val="20"/>
                        </w:rPr>
                        <w:t>préparation</w:t>
                      </w:r>
                      <w:r w:rsidRPr="00CA07EB">
                        <w:rPr>
                          <w:color w:val="808080" w:themeColor="background1" w:themeShade="80"/>
                          <w:sz w:val="20"/>
                        </w:rPr>
                        <w:t xml:space="preserve">, support, gestion, challenge des réponses </w:t>
                      </w:r>
                      <w:r w:rsidR="000B1B21" w:rsidRPr="00CA07EB">
                        <w:rPr>
                          <w:color w:val="808080" w:themeColor="background1" w:themeShade="80"/>
                          <w:sz w:val="20"/>
                        </w:rPr>
                        <w:t>opérationnelles</w:t>
                      </w:r>
                      <w:r w:rsidRPr="00CA07EB">
                        <w:rPr>
                          <w:color w:val="808080" w:themeColor="background1" w:themeShade="80"/>
                          <w:sz w:val="20"/>
                        </w:rPr>
                        <w:t>, suivi WF</w:t>
                      </w:r>
                    </w:p>
                    <w:p w:rsidR="00CA07EB" w:rsidRPr="00CA07EB" w:rsidRDefault="00CA07EB" w:rsidP="00CA07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proofErr w:type="spellStart"/>
                      <w:r w:rsidRPr="00E96569">
                        <w:rPr>
                          <w:color w:val="808080" w:themeColor="background1" w:themeShade="80"/>
                          <w:sz w:val="20"/>
                        </w:rPr>
                        <w:t>Closing</w:t>
                      </w:r>
                      <w:proofErr w:type="spellEnd"/>
                      <w:r w:rsidRPr="00CA07EB">
                        <w:rPr>
                          <w:color w:val="808080" w:themeColor="background1" w:themeShade="80"/>
                          <w:sz w:val="20"/>
                        </w:rPr>
                        <w:t xml:space="preserve">, gestion des items </w:t>
                      </w:r>
                      <w:r w:rsidR="000B1B21" w:rsidRPr="00CA07EB">
                        <w:rPr>
                          <w:color w:val="808080" w:themeColor="background1" w:themeShade="80"/>
                          <w:sz w:val="20"/>
                        </w:rPr>
                        <w:t>spécifiques</w:t>
                      </w:r>
                      <w:r w:rsidR="000B1B21">
                        <w:rPr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Pr="00CA07EB">
                        <w:rPr>
                          <w:color w:val="808080" w:themeColor="background1" w:themeShade="80"/>
                          <w:sz w:val="20"/>
                        </w:rPr>
                        <w:t>/</w:t>
                      </w:r>
                      <w:r w:rsidR="000B1B21">
                        <w:rPr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="000B1B21" w:rsidRPr="00CA07EB">
                        <w:rPr>
                          <w:color w:val="808080" w:themeColor="background1" w:themeShade="80"/>
                          <w:sz w:val="20"/>
                        </w:rPr>
                        <w:t>récurrents</w:t>
                      </w:r>
                      <w:r w:rsidRPr="00CA07EB">
                        <w:rPr>
                          <w:color w:val="808080" w:themeColor="background1" w:themeShade="80"/>
                          <w:sz w:val="20"/>
                        </w:rPr>
                        <w:t xml:space="preserve"> dans les délais</w:t>
                      </w:r>
                    </w:p>
                    <w:p w:rsidR="00CA07EB" w:rsidRPr="00CA07EB" w:rsidRDefault="00CA07EB" w:rsidP="00CA07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CA07EB">
                        <w:rPr>
                          <w:color w:val="808080" w:themeColor="background1" w:themeShade="80"/>
                          <w:sz w:val="20"/>
                        </w:rPr>
                        <w:t xml:space="preserve">Support Finance avec HFM et Oracle, suivi des </w:t>
                      </w:r>
                      <w:r w:rsidR="000B1B21" w:rsidRPr="00CA07EB">
                        <w:rPr>
                          <w:color w:val="808080" w:themeColor="background1" w:themeShade="80"/>
                          <w:sz w:val="20"/>
                        </w:rPr>
                        <w:t>requetés</w:t>
                      </w:r>
                      <w:r w:rsidRPr="00CA07EB">
                        <w:rPr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proofErr w:type="spellStart"/>
                      <w:r w:rsidRPr="00E96569">
                        <w:rPr>
                          <w:color w:val="808080" w:themeColor="background1" w:themeShade="80"/>
                          <w:sz w:val="20"/>
                        </w:rPr>
                        <w:t>controllership</w:t>
                      </w:r>
                      <w:proofErr w:type="spellEnd"/>
                      <w:r w:rsidRPr="00CA07EB">
                        <w:rPr>
                          <w:color w:val="808080" w:themeColor="background1" w:themeShade="80"/>
                          <w:sz w:val="20"/>
                        </w:rPr>
                        <w:t>, Audit interne et externe</w:t>
                      </w:r>
                    </w:p>
                    <w:p w:rsidR="00917B6D" w:rsidRDefault="00CA07EB" w:rsidP="00CA07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CA07EB">
                        <w:rPr>
                          <w:color w:val="808080" w:themeColor="background1" w:themeShade="80"/>
                          <w:sz w:val="20"/>
                        </w:rPr>
                        <w:t>Automatisation procès Sales Plan pour toute l'</w:t>
                      </w:r>
                      <w:r w:rsidR="000B1B21" w:rsidRPr="00CA07EB">
                        <w:rPr>
                          <w:color w:val="808080" w:themeColor="background1" w:themeShade="80"/>
                          <w:sz w:val="20"/>
                        </w:rPr>
                        <w:t>équipe</w:t>
                      </w:r>
                      <w:r w:rsidRPr="00CA07EB">
                        <w:rPr>
                          <w:color w:val="808080" w:themeColor="background1" w:themeShade="80"/>
                          <w:sz w:val="20"/>
                        </w:rPr>
                        <w:t xml:space="preserve"> OTR Villebon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46387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6B4A20CB" wp14:editId="15D90B80">
                <wp:simplePos x="0" y="0"/>
                <wp:positionH relativeFrom="page">
                  <wp:posOffset>402609</wp:posOffset>
                </wp:positionH>
                <wp:positionV relativeFrom="paragraph">
                  <wp:posOffset>8029035</wp:posOffset>
                </wp:positionV>
                <wp:extent cx="3364173" cy="614149"/>
                <wp:effectExtent l="0" t="0" r="8255" b="0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173" cy="614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B6D" w:rsidRDefault="00917B6D" w:rsidP="00E723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1A4593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>Français</w:t>
                            </w:r>
                            <w:r w:rsidR="001A4593" w:rsidRPr="001A4593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 xml:space="preserve">, </w:t>
                            </w:r>
                            <w:r w:rsidRPr="001A4593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>Anglais</w:t>
                            </w:r>
                            <w:r w:rsidR="001A4593" w:rsidRPr="001A4593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 xml:space="preserve">, </w:t>
                            </w:r>
                            <w:r w:rsidRPr="001A4593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>Roumain</w:t>
                            </w:r>
                          </w:p>
                          <w:p w:rsidR="001A4593" w:rsidRPr="00646387" w:rsidRDefault="001A4593" w:rsidP="00E723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646387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>SAP, HFM, Oracle, BO</w:t>
                            </w:r>
                            <w:r w:rsidR="0028488A" w:rsidRPr="00646387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>/BI</w:t>
                            </w:r>
                            <w:r w:rsidRPr="00646387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 xml:space="preserve">, </w:t>
                            </w:r>
                            <w:r w:rsidR="00646387" w:rsidRPr="00646387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 xml:space="preserve">Tableau, </w:t>
                            </w:r>
                            <w:proofErr w:type="spellStart"/>
                            <w:r w:rsidRPr="00646387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>Sales</w:t>
                            </w:r>
                            <w:r w:rsidR="00666484" w:rsidRPr="00646387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>f</w:t>
                            </w:r>
                            <w:r w:rsidRPr="00646387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>orce</w:t>
                            </w:r>
                            <w:proofErr w:type="spellEnd"/>
                          </w:p>
                          <w:p w:rsidR="001A4593" w:rsidRPr="001A4593" w:rsidRDefault="001A4593" w:rsidP="00E723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MS Office (Excel </w:t>
                            </w:r>
                            <w:proofErr w:type="spellStart"/>
                            <w:r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avancé</w:t>
                            </w:r>
                            <w:proofErr w:type="spellEnd"/>
                            <w:r w:rsidR="00646387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, Power Query, Power Pivot</w:t>
                            </w:r>
                            <w:r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)</w:t>
                            </w:r>
                          </w:p>
                          <w:p w:rsidR="00917B6D" w:rsidRPr="00151E25" w:rsidRDefault="00917B6D" w:rsidP="00917B6D">
                            <w:pPr>
                              <w:pStyle w:val="ListParagraph"/>
                              <w:spacing w:after="0"/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</w:p>
                          <w:p w:rsidR="00917B6D" w:rsidRPr="00413454" w:rsidRDefault="00917B6D" w:rsidP="00917B6D">
                            <w:pPr>
                              <w:spacing w:after="0"/>
                              <w:rPr>
                                <w:rFonts w:ascii="GE Inspira Sans" w:hAnsi="GE Inspira Sans"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  <w:p w:rsidR="00917B6D" w:rsidRPr="00413454" w:rsidRDefault="00917B6D" w:rsidP="00917B6D">
                            <w:pPr>
                              <w:rPr>
                                <w:rFonts w:ascii="GE Inspira Sans" w:hAnsi="GE Inspira Sans"/>
                                <w:sz w:val="20"/>
                                <w:lang w:val="en-US"/>
                              </w:rPr>
                            </w:pPr>
                          </w:p>
                          <w:p w:rsidR="00917B6D" w:rsidRPr="00413454" w:rsidRDefault="00917B6D" w:rsidP="00917B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GE Inspira Sans" w:hAnsi="GE Inspira Sans"/>
                                <w:b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413454">
                              <w:rPr>
                                <w:rFonts w:ascii="GE Inspira Sans" w:hAnsi="GE Inspira Sans"/>
                                <w:b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20XX</w:t>
                            </w:r>
                          </w:p>
                          <w:p w:rsidR="00917B6D" w:rsidRPr="00413454" w:rsidRDefault="00917B6D" w:rsidP="00917B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GE Inspira Sans" w:hAnsi="GE Inspira Sans"/>
                                <w:color w:val="808080" w:themeColor="background1" w:themeShade="80"/>
                                <w:lang w:val="en-US"/>
                              </w:rPr>
                            </w:pPr>
                            <w:r w:rsidRPr="00413454">
                              <w:rPr>
                                <w:rFonts w:ascii="GE Inspira Sans" w:hAnsi="GE Inspira Sans"/>
                                <w:color w:val="808080" w:themeColor="background1" w:themeShade="80"/>
                                <w:lang w:val="en-US"/>
                              </w:rPr>
                              <w:t>Foundations of Leadership</w:t>
                            </w:r>
                          </w:p>
                          <w:p w:rsidR="00917B6D" w:rsidRPr="00413454" w:rsidRDefault="00917B6D" w:rsidP="00917B6D">
                            <w:pPr>
                              <w:spacing w:after="0"/>
                              <w:rPr>
                                <w:rFonts w:ascii="GE Inspira Sans" w:hAnsi="GE Inspira Sans"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  <w:p w:rsidR="00917B6D" w:rsidRPr="00413454" w:rsidRDefault="00917B6D" w:rsidP="00917B6D">
                            <w:pPr>
                              <w:spacing w:after="0"/>
                              <w:rPr>
                                <w:rFonts w:ascii="GE Inspira Sans" w:hAnsi="GE Inspira Sans"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  <w:p w:rsidR="00917B6D" w:rsidRPr="00413454" w:rsidRDefault="00917B6D" w:rsidP="00917B6D">
                            <w:pPr>
                              <w:spacing w:after="0"/>
                              <w:rPr>
                                <w:rFonts w:ascii="GE Inspira Sans" w:hAnsi="GE Inspira Sans"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A20CB" id="_x0000_s1042" type="#_x0000_t202" style="position:absolute;margin-left:31.7pt;margin-top:632.2pt;width:264.9pt;height:48.3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" stroked="f">
                <v:textbox>
                  <w:txbxContent>
                    <w:p w:rsidR="00917B6D" w:rsidRDefault="00917B6D" w:rsidP="00E723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</w:pPr>
                      <w:r w:rsidRPr="001A4593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>Français</w:t>
                      </w:r>
                      <w:r w:rsidR="001A4593" w:rsidRPr="001A4593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 xml:space="preserve">, </w:t>
                      </w:r>
                      <w:r w:rsidRPr="001A4593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>Anglais</w:t>
                      </w:r>
                      <w:r w:rsidR="001A4593" w:rsidRPr="001A4593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 xml:space="preserve">, </w:t>
                      </w:r>
                      <w:r w:rsidRPr="001A4593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>Roumain</w:t>
                      </w:r>
                    </w:p>
                    <w:p w:rsidR="001A4593" w:rsidRPr="00646387" w:rsidRDefault="001A4593" w:rsidP="00E723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</w:pPr>
                      <w:r w:rsidRPr="00646387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>SAP, HFM, Oracle, BO</w:t>
                      </w:r>
                      <w:r w:rsidR="0028488A" w:rsidRPr="00646387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>/BI</w:t>
                      </w:r>
                      <w:r w:rsidRPr="00646387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 xml:space="preserve">, </w:t>
                      </w:r>
                      <w:r w:rsidR="00646387" w:rsidRPr="00646387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 xml:space="preserve">Tableau, </w:t>
                      </w:r>
                      <w:proofErr w:type="spellStart"/>
                      <w:r w:rsidRPr="00646387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>Sales</w:t>
                      </w:r>
                      <w:r w:rsidR="00666484" w:rsidRPr="00646387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>f</w:t>
                      </w:r>
                      <w:r w:rsidRPr="00646387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>orce</w:t>
                      </w:r>
                      <w:proofErr w:type="spellEnd"/>
                    </w:p>
                    <w:p w:rsidR="001A4593" w:rsidRPr="001A4593" w:rsidRDefault="001A4593" w:rsidP="00E723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  <w:lang w:val="en-US"/>
                        </w:rPr>
                        <w:t xml:space="preserve">MS Office (Excel </w:t>
                      </w:r>
                      <w:proofErr w:type="spellStart"/>
                      <w:r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  <w:lang w:val="en-US"/>
                        </w:rPr>
                        <w:t>avancé</w:t>
                      </w:r>
                      <w:proofErr w:type="spellEnd"/>
                      <w:r w:rsidR="00646387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  <w:lang w:val="en-US"/>
                        </w:rPr>
                        <w:t>, Power Query, Power Pivot</w:t>
                      </w:r>
                      <w:r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  <w:lang w:val="en-US"/>
                        </w:rPr>
                        <w:t>)</w:t>
                      </w:r>
                    </w:p>
                    <w:p w:rsidR="00917B6D" w:rsidRPr="00151E25" w:rsidRDefault="00917B6D" w:rsidP="00917B6D">
                      <w:pPr>
                        <w:pStyle w:val="ListParagraph"/>
                        <w:spacing w:after="0"/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  <w:lang w:val="en-US"/>
                        </w:rPr>
                      </w:pPr>
                    </w:p>
                    <w:p w:rsidR="00917B6D" w:rsidRPr="00413454" w:rsidRDefault="00917B6D" w:rsidP="00917B6D">
                      <w:pPr>
                        <w:spacing w:after="0"/>
                        <w:rPr>
                          <w:rFonts w:ascii="GE Inspira Sans" w:hAnsi="GE Inspira Sans"/>
                          <w:color w:val="808080" w:themeColor="background1" w:themeShade="80"/>
                          <w:lang w:val="en-US"/>
                        </w:rPr>
                      </w:pPr>
                    </w:p>
                    <w:p w:rsidR="00917B6D" w:rsidRPr="00413454" w:rsidRDefault="00917B6D" w:rsidP="00917B6D">
                      <w:pPr>
                        <w:rPr>
                          <w:rFonts w:ascii="GE Inspira Sans" w:hAnsi="GE Inspira Sans"/>
                          <w:sz w:val="20"/>
                          <w:lang w:val="en-US"/>
                        </w:rPr>
                      </w:pPr>
                    </w:p>
                    <w:p w:rsidR="00917B6D" w:rsidRPr="00413454" w:rsidRDefault="00917B6D" w:rsidP="00917B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GE Inspira Sans" w:hAnsi="GE Inspira Sans"/>
                          <w:b/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413454">
                        <w:rPr>
                          <w:rFonts w:ascii="GE Inspira Sans" w:hAnsi="GE Inspira Sans"/>
                          <w:b/>
                          <w:color w:val="808080" w:themeColor="background1" w:themeShade="80"/>
                          <w:sz w:val="20"/>
                          <w:lang w:val="en-US"/>
                        </w:rPr>
                        <w:t>20XX</w:t>
                      </w:r>
                    </w:p>
                    <w:p w:rsidR="00917B6D" w:rsidRPr="00413454" w:rsidRDefault="00917B6D" w:rsidP="00917B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GE Inspira Sans" w:hAnsi="GE Inspira Sans"/>
                          <w:color w:val="808080" w:themeColor="background1" w:themeShade="80"/>
                          <w:lang w:val="en-US"/>
                        </w:rPr>
                      </w:pPr>
                      <w:r w:rsidRPr="00413454">
                        <w:rPr>
                          <w:rFonts w:ascii="GE Inspira Sans" w:hAnsi="GE Inspira Sans"/>
                          <w:color w:val="808080" w:themeColor="background1" w:themeShade="80"/>
                          <w:lang w:val="en-US"/>
                        </w:rPr>
                        <w:t>Foundations of Leadership</w:t>
                      </w:r>
                    </w:p>
                    <w:p w:rsidR="00917B6D" w:rsidRPr="00413454" w:rsidRDefault="00917B6D" w:rsidP="00917B6D">
                      <w:pPr>
                        <w:spacing w:after="0"/>
                        <w:rPr>
                          <w:rFonts w:ascii="GE Inspira Sans" w:hAnsi="GE Inspira Sans"/>
                          <w:color w:val="808080" w:themeColor="background1" w:themeShade="80"/>
                          <w:lang w:val="en-US"/>
                        </w:rPr>
                      </w:pPr>
                    </w:p>
                    <w:p w:rsidR="00917B6D" w:rsidRPr="00413454" w:rsidRDefault="00917B6D" w:rsidP="00917B6D">
                      <w:pPr>
                        <w:spacing w:after="0"/>
                        <w:rPr>
                          <w:rFonts w:ascii="GE Inspira Sans" w:hAnsi="GE Inspira Sans"/>
                          <w:color w:val="808080" w:themeColor="background1" w:themeShade="80"/>
                          <w:lang w:val="en-US"/>
                        </w:rPr>
                      </w:pPr>
                    </w:p>
                    <w:p w:rsidR="00917B6D" w:rsidRPr="00413454" w:rsidRDefault="00917B6D" w:rsidP="00917B6D">
                      <w:pPr>
                        <w:spacing w:after="0"/>
                        <w:rPr>
                          <w:rFonts w:ascii="GE Inspira Sans" w:hAnsi="GE Inspira Sans"/>
                          <w:color w:val="808080" w:themeColor="background1" w:themeShade="80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61FC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B5A3C04" wp14:editId="6FBD16C1">
                <wp:simplePos x="0" y="0"/>
                <wp:positionH relativeFrom="column">
                  <wp:posOffset>-894715</wp:posOffset>
                </wp:positionH>
                <wp:positionV relativeFrom="paragraph">
                  <wp:posOffset>6588760</wp:posOffset>
                </wp:positionV>
                <wp:extent cx="3114675" cy="276225"/>
                <wp:effectExtent l="0" t="0" r="47625" b="28575"/>
                <wp:wrapNone/>
                <wp:docPr id="6" name="Arrow: 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7622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B6D" w:rsidRPr="00141C2B" w:rsidRDefault="00917B6D" w:rsidP="00917B6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41C2B">
                              <w:rPr>
                                <w:b/>
                              </w:rPr>
                              <w:t>DIPLOMES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A3C0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6" o:spid="_x0000_s1043" type="#_x0000_t15" style="position:absolute;margin-left:-70.45pt;margin-top:518.8pt;width:245.25pt;height:21.7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" adj="20642" fillcolor="#2f5496 [2404]" strokecolor="#2f5496 [2404]" strokeweight="1pt">
                <v:textbox>
                  <w:txbxContent>
                    <w:p w:rsidR="00917B6D" w:rsidRPr="00141C2B" w:rsidRDefault="00917B6D" w:rsidP="00917B6D">
                      <w:pPr>
                        <w:jc w:val="center"/>
                        <w:rPr>
                          <w:b/>
                        </w:rPr>
                      </w:pPr>
                      <w:r w:rsidRPr="00141C2B">
                        <w:rPr>
                          <w:b/>
                        </w:rPr>
                        <w:t>DIPLOMES</w:t>
                      </w:r>
                    </w:p>
                  </w:txbxContent>
                </v:textbox>
              </v:shape>
            </w:pict>
          </mc:Fallback>
        </mc:AlternateContent>
      </w:r>
      <w:r w:rsidR="00525963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24096C1" wp14:editId="72E44440">
                <wp:simplePos x="0" y="0"/>
                <wp:positionH relativeFrom="column">
                  <wp:posOffset>-268605</wp:posOffset>
                </wp:positionH>
                <wp:positionV relativeFrom="paragraph">
                  <wp:posOffset>3640455</wp:posOffset>
                </wp:positionV>
                <wp:extent cx="1314450" cy="466725"/>
                <wp:effectExtent l="0" t="0" r="0" b="952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B6D" w:rsidRDefault="00406B58" w:rsidP="00917B6D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10</w:t>
                            </w:r>
                            <w:r w:rsidR="00917B6D" w:rsidRPr="00BE00AB">
                              <w:rPr>
                                <w:b/>
                                <w:color w:val="808080" w:themeColor="background1" w:themeShade="80"/>
                              </w:rPr>
                              <w:t>/</w:t>
                            </w:r>
                            <w:r w:rsidR="00917B6D">
                              <w:rPr>
                                <w:b/>
                                <w:color w:val="808080" w:themeColor="background1" w:themeShade="80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09</w:t>
                            </w:r>
                            <w:r w:rsidR="00917B6D" w:rsidRPr="00BE00AB">
                              <w:rPr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917B6D">
                              <w:rPr>
                                <w:b/>
                                <w:color w:val="808080" w:themeColor="background1" w:themeShade="80"/>
                              </w:rPr>
                              <w:t>– 0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9</w:t>
                            </w:r>
                            <w:r w:rsidR="00917B6D">
                              <w:rPr>
                                <w:b/>
                                <w:color w:val="808080" w:themeColor="background1" w:themeShade="80"/>
                              </w:rPr>
                              <w:t>/20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11</w:t>
                            </w:r>
                          </w:p>
                          <w:p w:rsidR="00917B6D" w:rsidRPr="00BE00AB" w:rsidRDefault="00917B6D" w:rsidP="00917B6D">
                            <w:pPr>
                              <w:spacing w:after="0"/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Massy</w:t>
                            </w:r>
                            <w:r w:rsidRPr="00BE00AB"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, France</w:t>
                            </w:r>
                          </w:p>
                          <w:p w:rsidR="00917B6D" w:rsidRDefault="00917B6D" w:rsidP="00917B6D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:rsidR="00917B6D" w:rsidRPr="00BE00AB" w:rsidRDefault="00917B6D" w:rsidP="00917B6D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4096C1" id="_x0000_s1042" type="#_x0000_t202" style="position:absolute;margin-left:-21.15pt;margin-top:286.65pt;width:103.5pt;height:36.7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" stroked="f">
                <v:textbox>
                  <w:txbxContent>
                    <w:p w:rsidR="00917B6D" w:rsidRDefault="00406B58" w:rsidP="00917B6D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</w:rPr>
                        <w:t>10</w:t>
                      </w:r>
                      <w:r w:rsidR="00917B6D" w:rsidRPr="00BE00AB">
                        <w:rPr>
                          <w:b/>
                          <w:color w:val="808080" w:themeColor="background1" w:themeShade="80"/>
                        </w:rPr>
                        <w:t>/</w:t>
                      </w:r>
                      <w:r w:rsidR="00917B6D">
                        <w:rPr>
                          <w:b/>
                          <w:color w:val="808080" w:themeColor="background1" w:themeShade="80"/>
                        </w:rPr>
                        <w:t>20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09</w:t>
                      </w:r>
                      <w:r w:rsidR="00917B6D" w:rsidRPr="00BE00AB">
                        <w:rPr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="00917B6D">
                        <w:rPr>
                          <w:b/>
                          <w:color w:val="808080" w:themeColor="background1" w:themeShade="80"/>
                        </w:rPr>
                        <w:t>– 0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9</w:t>
                      </w:r>
                      <w:r w:rsidR="00917B6D">
                        <w:rPr>
                          <w:b/>
                          <w:color w:val="808080" w:themeColor="background1" w:themeShade="80"/>
                        </w:rPr>
                        <w:t>/20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11</w:t>
                      </w:r>
                    </w:p>
                    <w:p w:rsidR="00917B6D" w:rsidRPr="00BE00AB" w:rsidRDefault="00917B6D" w:rsidP="00917B6D">
                      <w:pPr>
                        <w:spacing w:after="0"/>
                        <w:rPr>
                          <w:i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  <w:sz w:val="20"/>
                        </w:rPr>
                        <w:t>Massy</w:t>
                      </w:r>
                      <w:r w:rsidRPr="00BE00AB">
                        <w:rPr>
                          <w:i/>
                          <w:color w:val="808080" w:themeColor="background1" w:themeShade="80"/>
                          <w:sz w:val="20"/>
                        </w:rPr>
                        <w:t>, France</w:t>
                      </w:r>
                    </w:p>
                    <w:p w:rsidR="00917B6D" w:rsidRDefault="00917B6D" w:rsidP="00917B6D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</w:p>
                    <w:p w:rsidR="00917B6D" w:rsidRPr="00BE00AB" w:rsidRDefault="00917B6D" w:rsidP="00917B6D">
                      <w:pPr>
                        <w:spacing w:after="0"/>
                        <w:rPr>
                          <w:b/>
                          <w:color w:val="808080" w:themeColor="background1" w:themeShade="8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5963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1B7C255A" wp14:editId="04B1BF99">
                <wp:simplePos x="0" y="0"/>
                <wp:positionH relativeFrom="column">
                  <wp:posOffset>-269875</wp:posOffset>
                </wp:positionH>
                <wp:positionV relativeFrom="paragraph">
                  <wp:posOffset>4419600</wp:posOffset>
                </wp:positionV>
                <wp:extent cx="1314450" cy="466725"/>
                <wp:effectExtent l="0" t="0" r="0" b="952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B6D" w:rsidRDefault="00917B6D" w:rsidP="00917B6D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0</w:t>
                            </w:r>
                            <w:r w:rsidR="000414DD">
                              <w:rPr>
                                <w:b/>
                                <w:color w:val="808080" w:themeColor="background1" w:themeShade="80"/>
                              </w:rPr>
                              <w:t>9</w:t>
                            </w:r>
                            <w:r w:rsidRPr="00BE00AB">
                              <w:rPr>
                                <w:b/>
                                <w:color w:val="808080" w:themeColor="background1" w:themeShade="8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200</w:t>
                            </w:r>
                            <w:r w:rsidR="000414DD">
                              <w:rPr>
                                <w:b/>
                                <w:color w:val="808080" w:themeColor="background1" w:themeShade="80"/>
                              </w:rPr>
                              <w:t xml:space="preserve">7 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 xml:space="preserve">– </w:t>
                            </w:r>
                            <w:r w:rsidR="00406B58">
                              <w:rPr>
                                <w:b/>
                                <w:color w:val="808080" w:themeColor="background1" w:themeShade="80"/>
                              </w:rPr>
                              <w:t>10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/20</w:t>
                            </w:r>
                            <w:r w:rsidR="00406B58">
                              <w:rPr>
                                <w:b/>
                                <w:color w:val="808080" w:themeColor="background1" w:themeShade="80"/>
                              </w:rPr>
                              <w:t>09</w:t>
                            </w:r>
                          </w:p>
                          <w:p w:rsidR="00917B6D" w:rsidRPr="00BE00AB" w:rsidRDefault="00917B6D" w:rsidP="00917B6D">
                            <w:pPr>
                              <w:spacing w:after="0"/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Massy</w:t>
                            </w:r>
                            <w:r w:rsidRPr="00BE00AB"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, France</w:t>
                            </w:r>
                          </w:p>
                          <w:p w:rsidR="00917B6D" w:rsidRDefault="00917B6D" w:rsidP="00917B6D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:rsidR="00917B6D" w:rsidRPr="00BE00AB" w:rsidRDefault="00917B6D" w:rsidP="00917B6D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7C255A" id="_x0000_s1043" type="#_x0000_t202" style="position:absolute;margin-left:-21.25pt;margin-top:348pt;width:103.5pt;height:36.7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" stroked="f">
                <v:textbox>
                  <w:txbxContent>
                    <w:p w:rsidR="00917B6D" w:rsidRDefault="00917B6D" w:rsidP="00917B6D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</w:rPr>
                        <w:t>0</w:t>
                      </w:r>
                      <w:r w:rsidR="000414DD">
                        <w:rPr>
                          <w:b/>
                          <w:color w:val="808080" w:themeColor="background1" w:themeShade="80"/>
                        </w:rPr>
                        <w:t>9</w:t>
                      </w:r>
                      <w:r w:rsidRPr="00BE00AB">
                        <w:rPr>
                          <w:b/>
                          <w:color w:val="808080" w:themeColor="background1" w:themeShade="80"/>
                        </w:rPr>
                        <w:t>/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200</w:t>
                      </w:r>
                      <w:r w:rsidR="000414DD">
                        <w:rPr>
                          <w:b/>
                          <w:color w:val="808080" w:themeColor="background1" w:themeShade="80"/>
                        </w:rPr>
                        <w:t xml:space="preserve">7 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 xml:space="preserve">– </w:t>
                      </w:r>
                      <w:r w:rsidR="00406B58">
                        <w:rPr>
                          <w:b/>
                          <w:color w:val="808080" w:themeColor="background1" w:themeShade="80"/>
                        </w:rPr>
                        <w:t>10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/20</w:t>
                      </w:r>
                      <w:r w:rsidR="00406B58">
                        <w:rPr>
                          <w:b/>
                          <w:color w:val="808080" w:themeColor="background1" w:themeShade="80"/>
                        </w:rPr>
                        <w:t>09</w:t>
                      </w:r>
                    </w:p>
                    <w:p w:rsidR="00917B6D" w:rsidRPr="00BE00AB" w:rsidRDefault="00917B6D" w:rsidP="00917B6D">
                      <w:pPr>
                        <w:spacing w:after="0"/>
                        <w:rPr>
                          <w:i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  <w:sz w:val="20"/>
                        </w:rPr>
                        <w:t>Massy</w:t>
                      </w:r>
                      <w:r w:rsidRPr="00BE00AB">
                        <w:rPr>
                          <w:i/>
                          <w:color w:val="808080" w:themeColor="background1" w:themeShade="80"/>
                          <w:sz w:val="20"/>
                        </w:rPr>
                        <w:t>, France</w:t>
                      </w:r>
                    </w:p>
                    <w:p w:rsidR="00917B6D" w:rsidRDefault="00917B6D" w:rsidP="00917B6D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</w:p>
                    <w:p w:rsidR="00917B6D" w:rsidRPr="00BE00AB" w:rsidRDefault="00917B6D" w:rsidP="00917B6D">
                      <w:pPr>
                        <w:spacing w:after="0"/>
                        <w:rPr>
                          <w:b/>
                          <w:color w:val="808080" w:themeColor="background1" w:themeShade="8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5963" w:rsidRPr="00705C5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14E0723E" wp14:editId="018B6F32">
                <wp:simplePos x="0" y="0"/>
                <wp:positionH relativeFrom="column">
                  <wp:posOffset>-238125</wp:posOffset>
                </wp:positionH>
                <wp:positionV relativeFrom="paragraph">
                  <wp:posOffset>6089015</wp:posOffset>
                </wp:positionV>
                <wp:extent cx="1314450" cy="466725"/>
                <wp:effectExtent l="0" t="0" r="0" b="952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B6D" w:rsidRDefault="00917B6D" w:rsidP="00917B6D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09</w:t>
                            </w:r>
                            <w:r w:rsidRPr="00BE00AB">
                              <w:rPr>
                                <w:b/>
                                <w:color w:val="808080" w:themeColor="background1" w:themeShade="8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1994</w:t>
                            </w:r>
                            <w:r w:rsidRPr="00BE00AB">
                              <w:rPr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– 0</w:t>
                            </w:r>
                            <w:r w:rsidR="006A5950">
                              <w:rPr>
                                <w:b/>
                                <w:color w:val="808080" w:themeColor="background1" w:themeShade="80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/</w:t>
                            </w:r>
                            <w:r w:rsidR="006A5950">
                              <w:rPr>
                                <w:b/>
                                <w:color w:val="808080" w:themeColor="background1" w:themeShade="80"/>
                              </w:rPr>
                              <w:t>2002</w:t>
                            </w:r>
                          </w:p>
                          <w:p w:rsidR="00917B6D" w:rsidRPr="00BE00AB" w:rsidRDefault="00917B6D" w:rsidP="00917B6D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Timisoara, Roumanie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E0723E" id="_x0000_s1044" type="#_x0000_t202" style="position:absolute;margin-left:-18.75pt;margin-top:479.45pt;width:103.5pt;height:36.7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" stroked="f">
                <v:textbox>
                  <w:txbxContent>
                    <w:p w:rsidR="00917B6D" w:rsidRDefault="00917B6D" w:rsidP="00917B6D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</w:rPr>
                        <w:t>09</w:t>
                      </w:r>
                      <w:r w:rsidRPr="00BE00AB">
                        <w:rPr>
                          <w:b/>
                          <w:color w:val="808080" w:themeColor="background1" w:themeShade="80"/>
                        </w:rPr>
                        <w:t>/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1994</w:t>
                      </w:r>
                      <w:r w:rsidRPr="00BE00AB">
                        <w:rPr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– 0</w:t>
                      </w:r>
                      <w:r w:rsidR="006A5950">
                        <w:rPr>
                          <w:b/>
                          <w:color w:val="808080" w:themeColor="background1" w:themeShade="80"/>
                        </w:rPr>
                        <w:t>6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/</w:t>
                      </w:r>
                      <w:r w:rsidR="006A5950">
                        <w:rPr>
                          <w:b/>
                          <w:color w:val="808080" w:themeColor="background1" w:themeShade="80"/>
                        </w:rPr>
                        <w:t>2002</w:t>
                      </w:r>
                    </w:p>
                    <w:p w:rsidR="00917B6D" w:rsidRPr="00BE00AB" w:rsidRDefault="00917B6D" w:rsidP="00917B6D">
                      <w:pPr>
                        <w:spacing w:after="0"/>
                        <w:rPr>
                          <w:b/>
                          <w:color w:val="808080" w:themeColor="background1" w:themeShade="80"/>
                          <w:lang w:val="en-US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  <w:sz w:val="20"/>
                        </w:rPr>
                        <w:t>Timisoara, Roumanie</w:t>
                      </w:r>
                    </w:p>
                  </w:txbxContent>
                </v:textbox>
              </v:shape>
            </w:pict>
          </mc:Fallback>
        </mc:AlternateContent>
      </w:r>
      <w:r w:rsidR="00525963" w:rsidRPr="00705C5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5D358D41" wp14:editId="6A78EA60">
                <wp:simplePos x="0" y="0"/>
                <wp:positionH relativeFrom="page">
                  <wp:posOffset>2044700</wp:posOffset>
                </wp:positionH>
                <wp:positionV relativeFrom="paragraph">
                  <wp:posOffset>6084570</wp:posOffset>
                </wp:positionV>
                <wp:extent cx="5545455" cy="676275"/>
                <wp:effectExtent l="0" t="0" r="0" b="9525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545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B6D" w:rsidRPr="00141C2B" w:rsidRDefault="006A5950" w:rsidP="00917B6D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4"/>
                              </w:rPr>
                              <w:t xml:space="preserve">Lycée CNB - </w:t>
                            </w:r>
                            <w:r w:rsidRPr="006A5950">
                              <w:rPr>
                                <w:b/>
                                <w:color w:val="00B0F0"/>
                                <w:sz w:val="24"/>
                              </w:rPr>
                              <w:t xml:space="preserve">Professeur </w:t>
                            </w:r>
                            <w:r w:rsidR="00C137CC">
                              <w:rPr>
                                <w:b/>
                                <w:color w:val="00B0F0"/>
                                <w:sz w:val="24"/>
                              </w:rPr>
                              <w:t xml:space="preserve">physique et </w:t>
                            </w:r>
                            <w:r w:rsidRPr="006A5950">
                              <w:rPr>
                                <w:b/>
                                <w:color w:val="00B0F0"/>
                                <w:sz w:val="24"/>
                              </w:rPr>
                              <w:t>informatique</w:t>
                            </w:r>
                          </w:p>
                          <w:p w:rsidR="00917B6D" w:rsidRPr="00336BF9" w:rsidRDefault="006A5950" w:rsidP="00917B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6A5950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>Professeur d’informatique</w:t>
                            </w:r>
                            <w:r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>, depuis 1</w:t>
                            </w:r>
                            <w:r w:rsidR="00C137CC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 xml:space="preserve">98 </w:t>
                            </w:r>
                            <w:r w:rsidRPr="006A5950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>Responsable département d’informatique</w:t>
                            </w:r>
                            <w:r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 xml:space="preserve"> du lycée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358D41" id="_x0000_s1045" type="#_x0000_t202" style="position:absolute;margin-left:161pt;margin-top:479.1pt;width:436.65pt;height:53.2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" stroked="f">
                <v:textbox>
                  <w:txbxContent>
                    <w:p w:rsidR="00917B6D" w:rsidRPr="00141C2B" w:rsidRDefault="006A5950" w:rsidP="00917B6D">
                      <w:pPr>
                        <w:spacing w:after="0"/>
                        <w:rPr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b/>
                          <w:color w:val="00B0F0"/>
                          <w:sz w:val="24"/>
                        </w:rPr>
                        <w:t xml:space="preserve">Lycée CNB - </w:t>
                      </w:r>
                      <w:r w:rsidRPr="006A5950">
                        <w:rPr>
                          <w:b/>
                          <w:color w:val="00B0F0"/>
                          <w:sz w:val="24"/>
                        </w:rPr>
                        <w:t xml:space="preserve">Professeur </w:t>
                      </w:r>
                      <w:r w:rsidR="00C137CC">
                        <w:rPr>
                          <w:b/>
                          <w:color w:val="00B0F0"/>
                          <w:sz w:val="24"/>
                        </w:rPr>
                        <w:t xml:space="preserve">physique et </w:t>
                      </w:r>
                      <w:r w:rsidRPr="006A5950">
                        <w:rPr>
                          <w:b/>
                          <w:color w:val="00B0F0"/>
                          <w:sz w:val="24"/>
                        </w:rPr>
                        <w:t>informatique</w:t>
                      </w:r>
                    </w:p>
                    <w:p w:rsidR="00917B6D" w:rsidRPr="00336BF9" w:rsidRDefault="006A5950" w:rsidP="00917B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6A5950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>Professeur d’informatique</w:t>
                      </w:r>
                      <w:r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>, depuis 1</w:t>
                      </w:r>
                      <w:r w:rsidR="00C137CC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>9</w:t>
                      </w:r>
                      <w:r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 xml:space="preserve">98 </w:t>
                      </w:r>
                      <w:r w:rsidRPr="006A5950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>Responsable département d’informatique</w:t>
                      </w:r>
                      <w:r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 xml:space="preserve"> du lycée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5963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320FF227" wp14:editId="28C98408">
                <wp:simplePos x="0" y="0"/>
                <wp:positionH relativeFrom="page">
                  <wp:posOffset>2033270</wp:posOffset>
                </wp:positionH>
                <wp:positionV relativeFrom="paragraph">
                  <wp:posOffset>4407535</wp:posOffset>
                </wp:positionV>
                <wp:extent cx="5527040" cy="1151890"/>
                <wp:effectExtent l="0" t="0" r="0" b="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04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B6D" w:rsidRPr="00E21057" w:rsidRDefault="000414DD" w:rsidP="00917B6D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4"/>
                              </w:rPr>
                              <w:t>Converteam SAS</w:t>
                            </w:r>
                            <w:r w:rsidR="00917B6D" w:rsidRPr="00E21057">
                              <w:rPr>
                                <w:b/>
                                <w:color w:val="00B0F0"/>
                                <w:sz w:val="24"/>
                              </w:rPr>
                              <w:t xml:space="preserve"> – </w:t>
                            </w:r>
                            <w:r w:rsidRPr="000414DD">
                              <w:rPr>
                                <w:b/>
                                <w:color w:val="00B0F0"/>
                                <w:sz w:val="24"/>
                              </w:rPr>
                              <w:t xml:space="preserve">Contrôleur de gestion / </w:t>
                            </w:r>
                            <w:proofErr w:type="spellStart"/>
                            <w:r w:rsidRPr="00E96569">
                              <w:rPr>
                                <w:b/>
                                <w:color w:val="00B0F0"/>
                                <w:sz w:val="24"/>
                              </w:rPr>
                              <w:t>reporting</w:t>
                            </w:r>
                            <w:proofErr w:type="spellEnd"/>
                          </w:p>
                          <w:p w:rsidR="000414DD" w:rsidRPr="000414DD" w:rsidRDefault="000414DD" w:rsidP="000414D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0414DD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Consolidation et </w:t>
                            </w:r>
                            <w:proofErr w:type="spellStart"/>
                            <w:r w:rsidRPr="00E96569">
                              <w:rPr>
                                <w:color w:val="808080" w:themeColor="background1" w:themeShade="80"/>
                                <w:sz w:val="20"/>
                              </w:rPr>
                              <w:t>reporting</w:t>
                            </w:r>
                            <w:proofErr w:type="spellEnd"/>
                            <w:r w:rsidRPr="000414DD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centralisé IFRS pour 7 BD, contrôle de gestion frais généraux</w:t>
                            </w:r>
                          </w:p>
                          <w:p w:rsidR="000414DD" w:rsidRPr="000414DD" w:rsidRDefault="000414DD" w:rsidP="000414D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0414DD">
                              <w:rPr>
                                <w:color w:val="808080" w:themeColor="background1" w:themeShade="80"/>
                                <w:sz w:val="20"/>
                              </w:rPr>
                              <w:t>Brochure MBR</w:t>
                            </w:r>
                            <w:r w:rsidR="004D7A2B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Pr="000414DD">
                              <w:rPr>
                                <w:color w:val="808080" w:themeColor="background1" w:themeShade="80"/>
                                <w:sz w:val="20"/>
                              </w:rPr>
                              <w:t>/</w:t>
                            </w:r>
                            <w:r w:rsidR="004D7A2B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Pr="000414DD">
                              <w:rPr>
                                <w:color w:val="808080" w:themeColor="background1" w:themeShade="80"/>
                                <w:sz w:val="20"/>
                              </w:rPr>
                              <w:t>QBR, analyses spécifiques, tableaux de bord CA, analyse écarts réel vs budget</w:t>
                            </w:r>
                          </w:p>
                          <w:p w:rsidR="000414DD" w:rsidRPr="000414DD" w:rsidRDefault="000414DD" w:rsidP="000414D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0414DD">
                              <w:rPr>
                                <w:color w:val="808080" w:themeColor="background1" w:themeShade="80"/>
                                <w:sz w:val="20"/>
                              </w:rPr>
                              <w:t>Suivi coûts, provisions, budget pour frais généraux, intégration KPI budget pour 7 BD</w:t>
                            </w:r>
                          </w:p>
                          <w:p w:rsidR="000414DD" w:rsidRPr="000414DD" w:rsidRDefault="000414DD" w:rsidP="000414D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0414DD">
                              <w:rPr>
                                <w:color w:val="808080" w:themeColor="background1" w:themeShade="80"/>
                                <w:sz w:val="20"/>
                              </w:rPr>
                              <w:t>Relations avec les CAC. Extractions, suivi et contrôles SAP et Magnitude</w:t>
                            </w:r>
                          </w:p>
                          <w:p w:rsidR="00917B6D" w:rsidRDefault="000414DD" w:rsidP="000414D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0414DD">
                              <w:rPr>
                                <w:color w:val="808080" w:themeColor="background1" w:themeShade="80"/>
                                <w:sz w:val="20"/>
                              </w:rPr>
                              <w:t>Réalisation d’études ad hoc en fonction des demandes business</w:t>
                            </w:r>
                          </w:p>
                          <w:p w:rsidR="00917B6D" w:rsidRDefault="00917B6D" w:rsidP="00917B6D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:rsidR="000414DD" w:rsidRPr="00E21057" w:rsidRDefault="000414DD" w:rsidP="00917B6D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0FF227" id="_x0000_s1046" type="#_x0000_t202" style="position:absolute;margin-left:160.1pt;margin-top:347.05pt;width:435.2pt;height:90.7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" stroked="f">
                <v:textbox>
                  <w:txbxContent>
                    <w:p w:rsidR="00917B6D" w:rsidRPr="00E21057" w:rsidRDefault="000414DD" w:rsidP="00917B6D">
                      <w:pPr>
                        <w:spacing w:after="0"/>
                        <w:rPr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b/>
                          <w:color w:val="00B0F0"/>
                          <w:sz w:val="24"/>
                        </w:rPr>
                        <w:t>Converteam SAS</w:t>
                      </w:r>
                      <w:r w:rsidR="00917B6D" w:rsidRPr="00E21057">
                        <w:rPr>
                          <w:b/>
                          <w:color w:val="00B0F0"/>
                          <w:sz w:val="24"/>
                        </w:rPr>
                        <w:t xml:space="preserve"> – </w:t>
                      </w:r>
                      <w:r w:rsidRPr="000414DD">
                        <w:rPr>
                          <w:b/>
                          <w:color w:val="00B0F0"/>
                          <w:sz w:val="24"/>
                        </w:rPr>
                        <w:t xml:space="preserve">Contrôleur de gestion / </w:t>
                      </w:r>
                      <w:proofErr w:type="spellStart"/>
                      <w:r w:rsidRPr="00E96569">
                        <w:rPr>
                          <w:b/>
                          <w:color w:val="00B0F0"/>
                          <w:sz w:val="24"/>
                        </w:rPr>
                        <w:t>reporting</w:t>
                      </w:r>
                      <w:proofErr w:type="spellEnd"/>
                    </w:p>
                    <w:p w:rsidR="000414DD" w:rsidRPr="000414DD" w:rsidRDefault="000414DD" w:rsidP="000414D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0414DD">
                        <w:rPr>
                          <w:color w:val="808080" w:themeColor="background1" w:themeShade="80"/>
                          <w:sz w:val="20"/>
                        </w:rPr>
                        <w:t xml:space="preserve">Consolidation et </w:t>
                      </w:r>
                      <w:proofErr w:type="spellStart"/>
                      <w:r w:rsidRPr="00E96569">
                        <w:rPr>
                          <w:color w:val="808080" w:themeColor="background1" w:themeShade="80"/>
                          <w:sz w:val="20"/>
                        </w:rPr>
                        <w:t>reporting</w:t>
                      </w:r>
                      <w:proofErr w:type="spellEnd"/>
                      <w:r w:rsidRPr="000414DD">
                        <w:rPr>
                          <w:color w:val="808080" w:themeColor="background1" w:themeShade="80"/>
                          <w:sz w:val="20"/>
                        </w:rPr>
                        <w:t xml:space="preserve"> centralisé IFRS pour 7 BD, contrôle de gestion frais généraux</w:t>
                      </w:r>
                    </w:p>
                    <w:p w:rsidR="000414DD" w:rsidRPr="000414DD" w:rsidRDefault="000414DD" w:rsidP="000414D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0414DD">
                        <w:rPr>
                          <w:color w:val="808080" w:themeColor="background1" w:themeShade="80"/>
                          <w:sz w:val="20"/>
                        </w:rPr>
                        <w:t>Brochure MBR</w:t>
                      </w:r>
                      <w:r w:rsidR="004D7A2B">
                        <w:rPr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Pr="000414DD">
                        <w:rPr>
                          <w:color w:val="808080" w:themeColor="background1" w:themeShade="80"/>
                          <w:sz w:val="20"/>
                        </w:rPr>
                        <w:t>/</w:t>
                      </w:r>
                      <w:r w:rsidR="004D7A2B">
                        <w:rPr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Pr="000414DD">
                        <w:rPr>
                          <w:color w:val="808080" w:themeColor="background1" w:themeShade="80"/>
                          <w:sz w:val="20"/>
                        </w:rPr>
                        <w:t>QBR, analyses spécifiques, tableaux de bord CA, analyse écarts réel vs budget</w:t>
                      </w:r>
                    </w:p>
                    <w:p w:rsidR="000414DD" w:rsidRPr="000414DD" w:rsidRDefault="000414DD" w:rsidP="000414D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0414DD">
                        <w:rPr>
                          <w:color w:val="808080" w:themeColor="background1" w:themeShade="80"/>
                          <w:sz w:val="20"/>
                        </w:rPr>
                        <w:t>Suivi coûts, provisions, budget pour frais généraux, intégration KPI budget pour 7 BD</w:t>
                      </w:r>
                    </w:p>
                    <w:p w:rsidR="000414DD" w:rsidRPr="000414DD" w:rsidRDefault="000414DD" w:rsidP="000414D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0414DD">
                        <w:rPr>
                          <w:color w:val="808080" w:themeColor="background1" w:themeShade="80"/>
                          <w:sz w:val="20"/>
                        </w:rPr>
                        <w:t>Relations avec les CAC. Extractions, suivi et contrôles SAP et Magnitude</w:t>
                      </w:r>
                    </w:p>
                    <w:p w:rsidR="00917B6D" w:rsidRDefault="000414DD" w:rsidP="000414D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0414DD">
                        <w:rPr>
                          <w:color w:val="808080" w:themeColor="background1" w:themeShade="80"/>
                          <w:sz w:val="20"/>
                        </w:rPr>
                        <w:t>Réalisation d’études ad hoc en fonction des demandes business</w:t>
                      </w:r>
                    </w:p>
                    <w:p w:rsidR="00917B6D" w:rsidRDefault="00917B6D" w:rsidP="00917B6D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</w:p>
                    <w:p w:rsidR="000414DD" w:rsidRPr="00E21057" w:rsidRDefault="000414DD" w:rsidP="00917B6D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25963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55DAF3C8" wp14:editId="4BC7276E">
                <wp:simplePos x="0" y="0"/>
                <wp:positionH relativeFrom="page">
                  <wp:posOffset>2019300</wp:posOffset>
                </wp:positionH>
                <wp:positionV relativeFrom="paragraph">
                  <wp:posOffset>3634740</wp:posOffset>
                </wp:positionV>
                <wp:extent cx="5539105" cy="828675"/>
                <wp:effectExtent l="0" t="0" r="4445" b="952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10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B6D" w:rsidRPr="003E0B8E" w:rsidRDefault="000414DD" w:rsidP="00917B6D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4"/>
                              </w:rPr>
                              <w:t xml:space="preserve">Converteam HQ </w:t>
                            </w:r>
                            <w:r w:rsidR="00917B6D">
                              <w:rPr>
                                <w:b/>
                                <w:color w:val="00B0F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B0F0"/>
                                <w:sz w:val="24"/>
                              </w:rPr>
                              <w:t xml:space="preserve"> </w:t>
                            </w:r>
                            <w:r w:rsidR="00F71F25" w:rsidRPr="000414DD">
                              <w:rPr>
                                <w:b/>
                                <w:color w:val="00B0F0"/>
                                <w:sz w:val="24"/>
                              </w:rPr>
                              <w:t xml:space="preserve">Contrôleur de gestion / </w:t>
                            </w:r>
                            <w:proofErr w:type="spellStart"/>
                            <w:r w:rsidR="00F71F25" w:rsidRPr="00E96569">
                              <w:rPr>
                                <w:b/>
                                <w:color w:val="00B0F0"/>
                                <w:sz w:val="24"/>
                              </w:rPr>
                              <w:t>reporting</w:t>
                            </w:r>
                            <w:proofErr w:type="spellEnd"/>
                          </w:p>
                          <w:p w:rsidR="001A4593" w:rsidRPr="001A4593" w:rsidRDefault="001A4593" w:rsidP="001A45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1A4593">
                              <w:rPr>
                                <w:color w:val="808080" w:themeColor="background1" w:themeShade="80"/>
                                <w:sz w:val="20"/>
                              </w:rPr>
                              <w:t>Consolidation P&amp;L (Magnitude, HFM)</w:t>
                            </w:r>
                          </w:p>
                          <w:p w:rsidR="001A4593" w:rsidRPr="001A4593" w:rsidRDefault="001A4593" w:rsidP="001A45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4D7A2B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Reporting</w:t>
                            </w:r>
                            <w:r w:rsidRPr="001A4593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capex, R&amp;D, </w:t>
                            </w:r>
                            <w:r w:rsidRPr="004D7A2B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orders</w:t>
                            </w:r>
                          </w:p>
                          <w:p w:rsidR="00917B6D" w:rsidRPr="00A7230B" w:rsidRDefault="001A4593" w:rsidP="001A45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1A4593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Analyses budget et Base </w:t>
                            </w:r>
                            <w:proofErr w:type="spellStart"/>
                            <w:r w:rsidRPr="00A945B2">
                              <w:rPr>
                                <w:color w:val="808080" w:themeColor="background1" w:themeShade="80"/>
                                <w:sz w:val="20"/>
                              </w:rPr>
                              <w:t>Cost</w:t>
                            </w:r>
                            <w:proofErr w:type="spellEnd"/>
                            <w:r w:rsidR="00A945B2" w:rsidRPr="00A945B2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/ </w:t>
                            </w:r>
                            <w:r w:rsidR="00A945B2">
                              <w:rPr>
                                <w:color w:val="808080" w:themeColor="background1" w:themeShade="80"/>
                                <w:sz w:val="20"/>
                              </w:rPr>
                              <w:t>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AF3C8" id="_x0000_s1049" type="#_x0000_t202" style="position:absolute;margin-left:159pt;margin-top:286.2pt;width:436.15pt;height:65.2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" stroked="f">
                <v:textbox>
                  <w:txbxContent>
                    <w:p w:rsidR="00917B6D" w:rsidRPr="003E0B8E" w:rsidRDefault="000414DD" w:rsidP="00917B6D">
                      <w:pPr>
                        <w:spacing w:after="0"/>
                        <w:rPr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b/>
                          <w:color w:val="00B0F0"/>
                          <w:sz w:val="24"/>
                        </w:rPr>
                        <w:t xml:space="preserve">Converteam HQ </w:t>
                      </w:r>
                      <w:r w:rsidR="00917B6D">
                        <w:rPr>
                          <w:b/>
                          <w:color w:val="00B0F0"/>
                          <w:sz w:val="24"/>
                        </w:rPr>
                        <w:t>–</w:t>
                      </w:r>
                      <w:r>
                        <w:rPr>
                          <w:b/>
                          <w:color w:val="00B0F0"/>
                          <w:sz w:val="24"/>
                        </w:rPr>
                        <w:t xml:space="preserve"> </w:t>
                      </w:r>
                      <w:r w:rsidR="00F71F25" w:rsidRPr="000414DD">
                        <w:rPr>
                          <w:b/>
                          <w:color w:val="00B0F0"/>
                          <w:sz w:val="24"/>
                        </w:rPr>
                        <w:t xml:space="preserve">Contrôleur de gestion / </w:t>
                      </w:r>
                      <w:proofErr w:type="spellStart"/>
                      <w:r w:rsidR="00F71F25" w:rsidRPr="00E96569">
                        <w:rPr>
                          <w:b/>
                          <w:color w:val="00B0F0"/>
                          <w:sz w:val="24"/>
                        </w:rPr>
                        <w:t>reporting</w:t>
                      </w:r>
                      <w:proofErr w:type="spellEnd"/>
                    </w:p>
                    <w:p w:rsidR="001A4593" w:rsidRPr="001A4593" w:rsidRDefault="001A4593" w:rsidP="001A45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1A4593">
                        <w:rPr>
                          <w:color w:val="808080" w:themeColor="background1" w:themeShade="80"/>
                          <w:sz w:val="20"/>
                        </w:rPr>
                        <w:t>Consolidation P&amp;L (Magnitude, HFM)</w:t>
                      </w:r>
                    </w:p>
                    <w:p w:rsidR="001A4593" w:rsidRPr="001A4593" w:rsidRDefault="001A4593" w:rsidP="001A45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4D7A2B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Reporting</w:t>
                      </w:r>
                      <w:r w:rsidRPr="001A4593">
                        <w:rPr>
                          <w:color w:val="808080" w:themeColor="background1" w:themeShade="80"/>
                          <w:sz w:val="20"/>
                        </w:rPr>
                        <w:t xml:space="preserve"> capex, R&amp;D, </w:t>
                      </w:r>
                      <w:r w:rsidRPr="004D7A2B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>orders</w:t>
                      </w:r>
                    </w:p>
                    <w:p w:rsidR="00917B6D" w:rsidRPr="00A7230B" w:rsidRDefault="001A4593" w:rsidP="001A45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1A4593">
                        <w:rPr>
                          <w:color w:val="808080" w:themeColor="background1" w:themeShade="80"/>
                          <w:sz w:val="20"/>
                        </w:rPr>
                        <w:t xml:space="preserve">Analyses budget et Base </w:t>
                      </w:r>
                      <w:proofErr w:type="spellStart"/>
                      <w:r w:rsidRPr="00A945B2">
                        <w:rPr>
                          <w:color w:val="808080" w:themeColor="background1" w:themeShade="80"/>
                          <w:sz w:val="20"/>
                        </w:rPr>
                        <w:t>Cost</w:t>
                      </w:r>
                      <w:proofErr w:type="spellEnd"/>
                      <w:r w:rsidR="00A945B2" w:rsidRPr="00A945B2">
                        <w:rPr>
                          <w:color w:val="808080" w:themeColor="background1" w:themeShade="80"/>
                          <w:sz w:val="20"/>
                        </w:rPr>
                        <w:t xml:space="preserve"> / </w:t>
                      </w:r>
                      <w:r w:rsidR="00A945B2">
                        <w:rPr>
                          <w:color w:val="808080" w:themeColor="background1" w:themeShade="80"/>
                          <w:sz w:val="20"/>
                        </w:rPr>
                        <w:t>HR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71F25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BC46288" wp14:editId="7804C655">
                <wp:simplePos x="0" y="0"/>
                <wp:positionH relativeFrom="column">
                  <wp:posOffset>-229870</wp:posOffset>
                </wp:positionH>
                <wp:positionV relativeFrom="paragraph">
                  <wp:posOffset>5518785</wp:posOffset>
                </wp:positionV>
                <wp:extent cx="1314450" cy="466725"/>
                <wp:effectExtent l="0" t="0" r="0" b="9525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B6D" w:rsidRDefault="00917B6D" w:rsidP="00917B6D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02</w:t>
                            </w:r>
                            <w:r w:rsidRPr="00BE00AB">
                              <w:rPr>
                                <w:b/>
                                <w:color w:val="808080" w:themeColor="background1" w:themeShade="80"/>
                              </w:rPr>
                              <w:t>/</w:t>
                            </w:r>
                            <w:r w:rsidR="00CD0C03">
                              <w:rPr>
                                <w:b/>
                                <w:color w:val="808080" w:themeColor="background1" w:themeShade="80"/>
                              </w:rPr>
                              <w:t>2005</w:t>
                            </w:r>
                            <w:r w:rsidRPr="00BE00AB">
                              <w:rPr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– 0</w:t>
                            </w:r>
                            <w:r w:rsidR="00CD0C03">
                              <w:rPr>
                                <w:b/>
                                <w:color w:val="808080" w:themeColor="background1" w:themeShade="80"/>
                              </w:rPr>
                              <w:t>8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/200</w:t>
                            </w:r>
                            <w:r w:rsidR="00CD0C03">
                              <w:rPr>
                                <w:b/>
                                <w:color w:val="808080" w:themeColor="background1" w:themeShade="80"/>
                              </w:rPr>
                              <w:t>7</w:t>
                            </w:r>
                          </w:p>
                          <w:p w:rsidR="00917B6D" w:rsidRPr="00BE00AB" w:rsidRDefault="000414DD" w:rsidP="00917B6D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Nozay, France</w:t>
                            </w:r>
                          </w:p>
                          <w:p w:rsidR="00917B6D" w:rsidRDefault="00917B6D" w:rsidP="00917B6D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:rsidR="00917B6D" w:rsidRPr="00BE00AB" w:rsidRDefault="00917B6D" w:rsidP="00917B6D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C46288" id="_x0000_s1050" type="#_x0000_t202" style="position:absolute;margin-left:-18.1pt;margin-top:434.55pt;width:103.5pt;height:36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" stroked="f">
                <v:textbox>
                  <w:txbxContent>
                    <w:p w:rsidR="00917B6D" w:rsidRDefault="00917B6D" w:rsidP="00917B6D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</w:rPr>
                        <w:t>02</w:t>
                      </w:r>
                      <w:r w:rsidRPr="00BE00AB">
                        <w:rPr>
                          <w:b/>
                          <w:color w:val="808080" w:themeColor="background1" w:themeShade="80"/>
                        </w:rPr>
                        <w:t>/</w:t>
                      </w:r>
                      <w:r w:rsidR="00CD0C03">
                        <w:rPr>
                          <w:b/>
                          <w:color w:val="808080" w:themeColor="background1" w:themeShade="80"/>
                        </w:rPr>
                        <w:t>2005</w:t>
                      </w:r>
                      <w:r w:rsidRPr="00BE00AB">
                        <w:rPr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– 0</w:t>
                      </w:r>
                      <w:r w:rsidR="00CD0C03">
                        <w:rPr>
                          <w:b/>
                          <w:color w:val="808080" w:themeColor="background1" w:themeShade="80"/>
                        </w:rPr>
                        <w:t>8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/200</w:t>
                      </w:r>
                      <w:r w:rsidR="00CD0C03">
                        <w:rPr>
                          <w:b/>
                          <w:color w:val="808080" w:themeColor="background1" w:themeShade="80"/>
                        </w:rPr>
                        <w:t>7</w:t>
                      </w:r>
                    </w:p>
                    <w:p w:rsidR="00917B6D" w:rsidRPr="00BE00AB" w:rsidRDefault="000414DD" w:rsidP="00917B6D">
                      <w:pPr>
                        <w:spacing w:after="0"/>
                        <w:rPr>
                          <w:b/>
                          <w:color w:val="808080" w:themeColor="background1" w:themeShade="80"/>
                          <w:lang w:val="en-US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  <w:sz w:val="20"/>
                        </w:rPr>
                        <w:t>Nozay, France</w:t>
                      </w:r>
                    </w:p>
                    <w:p w:rsidR="00917B6D" w:rsidRDefault="00917B6D" w:rsidP="00917B6D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</w:p>
                    <w:p w:rsidR="00917B6D" w:rsidRPr="00BE00AB" w:rsidRDefault="00917B6D" w:rsidP="00917B6D">
                      <w:pPr>
                        <w:spacing w:after="0"/>
                        <w:rPr>
                          <w:b/>
                          <w:color w:val="808080" w:themeColor="background1" w:themeShade="8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026">
        <w:rPr>
          <w:noProof/>
          <w:lang w:val="en-US"/>
        </w:rPr>
        <w:drawing>
          <wp:anchor distT="0" distB="0" distL="114300" distR="114300" simplePos="0" relativeHeight="251684864" behindDoc="0" locked="0" layoutInCell="1" allowOverlap="1" wp14:anchorId="002F6905" wp14:editId="35DC95E5">
            <wp:simplePos x="0" y="0"/>
            <wp:positionH relativeFrom="column">
              <wp:posOffset>3769360</wp:posOffset>
            </wp:positionH>
            <wp:positionV relativeFrom="paragraph">
              <wp:posOffset>8052596</wp:posOffset>
            </wp:positionV>
            <wp:extent cx="655320" cy="517525"/>
            <wp:effectExtent l="0" t="0" r="0" b="0"/>
            <wp:wrapNone/>
            <wp:docPr id="296" name="Picture 296" descr="Résultat de recherche d'images pour &quot;ICONE TRANSPARENT TRAVEL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Picture 296" descr="Résultat de recherche d'images pour &quot;ICONE TRANSPARENT TRAVEL&quot;"/>
                    <pic:cNvPicPr/>
                  </pic:nvPicPr>
                  <pic:blipFill>
                    <a:blip r:embed="rId1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026">
        <w:rPr>
          <w:rFonts w:ascii="GE Inspira Sans" w:hAnsi="GE Inspira Sans"/>
          <w:noProof/>
          <w:lang w:val="en-US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5602605</wp:posOffset>
            </wp:positionH>
            <wp:positionV relativeFrom="paragraph">
              <wp:posOffset>8075930</wp:posOffset>
            </wp:positionV>
            <wp:extent cx="429895" cy="429895"/>
            <wp:effectExtent l="0" t="0" r="0" b="8255"/>
            <wp:wrapNone/>
            <wp:docPr id="14" name="Graphic 14" descr="Flowers in 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lowerinpot.svg"/>
                    <pic:cNvPicPr/>
                  </pic:nvPicPr>
                  <pic:blipFill>
                    <a:blip r:embed="rId1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026">
        <w:rPr>
          <w:noProof/>
          <w:lang w:val="en-US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5110480</wp:posOffset>
            </wp:positionH>
            <wp:positionV relativeFrom="paragraph">
              <wp:posOffset>8116570</wp:posOffset>
            </wp:positionV>
            <wp:extent cx="371475" cy="371475"/>
            <wp:effectExtent l="0" t="0" r="9525" b="9525"/>
            <wp:wrapNone/>
            <wp:docPr id="13" name="Picture 13" descr="C:\Users\rade\AppData\Local\Microsoft\Windows\INetCache\Content.MSO\6716DAD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de\AppData\Local\Microsoft\Windows\INetCache\Content.MSO\6716DADC.tmp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026">
        <w:rPr>
          <w:noProof/>
          <w:lang w:val="en-US"/>
        </w:rPr>
        <w:drawing>
          <wp:anchor distT="0" distB="0" distL="114300" distR="114300" simplePos="0" relativeHeight="251685888" behindDoc="0" locked="0" layoutInCell="1" allowOverlap="1" wp14:anchorId="6A6F4B0E" wp14:editId="4A9F50A5">
            <wp:simplePos x="0" y="0"/>
            <wp:positionH relativeFrom="column">
              <wp:posOffset>4467225</wp:posOffset>
            </wp:positionH>
            <wp:positionV relativeFrom="paragraph">
              <wp:posOffset>8074821</wp:posOffset>
            </wp:positionV>
            <wp:extent cx="517525" cy="439420"/>
            <wp:effectExtent l="0" t="0" r="0" b="0"/>
            <wp:wrapNone/>
            <wp:docPr id="297" name="Picture 297" descr="Image associé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Picture 297" descr="Image associée"/>
                    <pic:cNvPicPr/>
                  </pic:nvPicPr>
                  <pic:blipFill>
                    <a:blip r:embed="rId21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6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 Inspira Sans">
    <w:altName w:val="Calibri"/>
    <w:charset w:val="00"/>
    <w:family w:val="swiss"/>
    <w:pitch w:val="variable"/>
    <w:sig w:usb0="A000006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412C"/>
    <w:multiLevelType w:val="hybridMultilevel"/>
    <w:tmpl w:val="09B6E9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A978BE"/>
    <w:multiLevelType w:val="hybridMultilevel"/>
    <w:tmpl w:val="B5200C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A2D74"/>
    <w:multiLevelType w:val="hybridMultilevel"/>
    <w:tmpl w:val="84F067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223FA1"/>
    <w:multiLevelType w:val="hybridMultilevel"/>
    <w:tmpl w:val="8DF228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1154F5"/>
    <w:multiLevelType w:val="hybridMultilevel"/>
    <w:tmpl w:val="FB1023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B5"/>
    <w:rsid w:val="00030FD3"/>
    <w:rsid w:val="000414DD"/>
    <w:rsid w:val="00073FC9"/>
    <w:rsid w:val="000B1B21"/>
    <w:rsid w:val="000E5D9A"/>
    <w:rsid w:val="00103293"/>
    <w:rsid w:val="001A4593"/>
    <w:rsid w:val="001E18D0"/>
    <w:rsid w:val="0023738A"/>
    <w:rsid w:val="00243457"/>
    <w:rsid w:val="0028488A"/>
    <w:rsid w:val="002E4CDC"/>
    <w:rsid w:val="00406B58"/>
    <w:rsid w:val="004A1B3B"/>
    <w:rsid w:val="004D7A2B"/>
    <w:rsid w:val="00502F08"/>
    <w:rsid w:val="00525963"/>
    <w:rsid w:val="005567ED"/>
    <w:rsid w:val="00566AE3"/>
    <w:rsid w:val="005777C5"/>
    <w:rsid w:val="005D2AAB"/>
    <w:rsid w:val="00646387"/>
    <w:rsid w:val="00666484"/>
    <w:rsid w:val="006761FC"/>
    <w:rsid w:val="006A040A"/>
    <w:rsid w:val="006A5950"/>
    <w:rsid w:val="007002E5"/>
    <w:rsid w:val="00826E57"/>
    <w:rsid w:val="00917B6D"/>
    <w:rsid w:val="00926B56"/>
    <w:rsid w:val="00945A1A"/>
    <w:rsid w:val="00A16390"/>
    <w:rsid w:val="00A7230B"/>
    <w:rsid w:val="00A945B2"/>
    <w:rsid w:val="00AC1EE9"/>
    <w:rsid w:val="00B71030"/>
    <w:rsid w:val="00B7389C"/>
    <w:rsid w:val="00B82219"/>
    <w:rsid w:val="00C137CC"/>
    <w:rsid w:val="00C50EED"/>
    <w:rsid w:val="00C92FEB"/>
    <w:rsid w:val="00CA07EB"/>
    <w:rsid w:val="00CD0C03"/>
    <w:rsid w:val="00E96569"/>
    <w:rsid w:val="00EA6026"/>
    <w:rsid w:val="00EA67F2"/>
    <w:rsid w:val="00EB5EB5"/>
    <w:rsid w:val="00F04865"/>
    <w:rsid w:val="00F20E28"/>
    <w:rsid w:val="00F3006B"/>
    <w:rsid w:val="00F7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0212"/>
  <w15:chartTrackingRefBased/>
  <w15:docId w15:val="{02AFD4D5-4CF2-4505-BD0A-DC237363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B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7B6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2A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2AA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ceciliacatina/" TargetMode="External"/><Relationship Id="rId13" Type="http://schemas.openxmlformats.org/officeDocument/2006/relationships/image" Target="media/image3.sv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://www.catina.fr/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mailto:cecilia@catina.fr" TargetMode="External"/><Relationship Id="rId11" Type="http://schemas.openxmlformats.org/officeDocument/2006/relationships/hyperlink" Target="https://www.linkedin.com/in/ceciliacatina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://www.catina.fr/" TargetMode="External"/><Relationship Id="rId19" Type="http://schemas.openxmlformats.org/officeDocument/2006/relationships/image" Target="media/image9.svg"/><Relationship Id="rId4" Type="http://schemas.openxmlformats.org/officeDocument/2006/relationships/webSettings" Target="webSettings.xml"/><Relationship Id="rId9" Type="http://schemas.openxmlformats.org/officeDocument/2006/relationships/hyperlink" Target="mailto:cecilia@catina.fr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Cecilia CATINA</vt:lpstr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Cecilia CATINA</dc:title>
  <dc:subject/>
  <dc:creator>Cecilia CATINA</dc:creator>
  <cp:keywords>CV Cecilia CATINA</cp:keywords>
  <dc:description/>
  <cp:lastModifiedBy>radu</cp:lastModifiedBy>
  <cp:revision>40</cp:revision>
  <dcterms:created xsi:type="dcterms:W3CDTF">2019-10-20T15:07:00Z</dcterms:created>
  <dcterms:modified xsi:type="dcterms:W3CDTF">2021-04-12T18:40:00Z</dcterms:modified>
</cp:coreProperties>
</file>